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DC24" w14:textId="29D90080" w:rsidR="00272BC8" w:rsidRPr="00FF2E89" w:rsidRDefault="00272BC8" w:rsidP="00976F48">
      <w:pPr>
        <w:ind w:left="993" w:hanging="993"/>
        <w:jc w:val="right"/>
      </w:pPr>
      <w:r w:rsidRPr="00FF2E89">
        <w:t xml:space="preserve">Принят на Общем собрании НКП «Далматин» 23.04.2017 года. </w:t>
      </w:r>
    </w:p>
    <w:p w14:paraId="2A1AEF9B" w14:textId="77777777" w:rsidR="00BC38CB" w:rsidRPr="00FF2E89" w:rsidRDefault="00BC38CB" w:rsidP="00976F48">
      <w:pPr>
        <w:ind w:left="993" w:hanging="993"/>
        <w:jc w:val="right"/>
      </w:pPr>
    </w:p>
    <w:p w14:paraId="4CB8F3E9" w14:textId="6E72184B" w:rsidR="00BC38CB" w:rsidRPr="00FF2E89" w:rsidRDefault="00272BC8" w:rsidP="00976F48">
      <w:pPr>
        <w:ind w:left="993" w:hanging="993"/>
        <w:jc w:val="right"/>
      </w:pPr>
      <w:r w:rsidRPr="00FF2E89">
        <w:t xml:space="preserve">Изменен на </w:t>
      </w:r>
      <w:r w:rsidR="00BC38CB" w:rsidRPr="00FF2E89">
        <w:t xml:space="preserve">отчетно-выборной конференции </w:t>
      </w:r>
    </w:p>
    <w:p w14:paraId="04F4ED25" w14:textId="7FB08C4C" w:rsidR="00272BC8" w:rsidRPr="00FF2E89" w:rsidRDefault="00BC38CB" w:rsidP="00976F48">
      <w:pPr>
        <w:ind w:left="993" w:hanging="993"/>
        <w:jc w:val="right"/>
      </w:pPr>
      <w:r w:rsidRPr="00FF2E89">
        <w:t>НКП «Далматин» 30.07 202</w:t>
      </w:r>
      <w:r w:rsidR="0009524C">
        <w:t>2</w:t>
      </w:r>
      <w:r w:rsidRPr="00FF2E89">
        <w:t xml:space="preserve"> года </w:t>
      </w:r>
    </w:p>
    <w:p w14:paraId="13EA496A" w14:textId="77777777" w:rsidR="00272BC8" w:rsidRPr="00FF2E89" w:rsidRDefault="00272BC8" w:rsidP="00976F48">
      <w:pPr>
        <w:ind w:left="993" w:hanging="993"/>
      </w:pPr>
    </w:p>
    <w:p w14:paraId="1E0F368F" w14:textId="77777777" w:rsidR="00272BC8" w:rsidRPr="00FF2E89" w:rsidRDefault="00272BC8" w:rsidP="00976F48">
      <w:pPr>
        <w:ind w:left="993" w:hanging="993"/>
      </w:pPr>
    </w:p>
    <w:p w14:paraId="041676C8" w14:textId="67A23330" w:rsidR="001B2D0F" w:rsidRPr="00FF2E89" w:rsidRDefault="00272BC8" w:rsidP="00976F48">
      <w:pPr>
        <w:ind w:left="993" w:hanging="993"/>
        <w:jc w:val="center"/>
      </w:pPr>
      <w:r w:rsidRPr="00FF2E89">
        <w:t>УСТАВ ОБЩЕРОССИЙСКОЙ ОБЩЕСТВЕННОЙ КИНОЛОГИЧЕСКОЙ ОРГАНИЗАЦИИ «НАЦИОНАЛЬНЫЙ КЛУБ ПОРОДЫ ДАЛМАТИН»</w:t>
      </w:r>
    </w:p>
    <w:p w14:paraId="54929A4B" w14:textId="173611A1" w:rsidR="008846AC" w:rsidRPr="00FF2E89" w:rsidRDefault="008846AC" w:rsidP="00976F48">
      <w:pPr>
        <w:ind w:left="993" w:hanging="993"/>
        <w:jc w:val="center"/>
      </w:pPr>
    </w:p>
    <w:p w14:paraId="59222CAA" w14:textId="0B9FA2EF" w:rsidR="00D12C87" w:rsidRPr="0009524C" w:rsidRDefault="00D12C87" w:rsidP="00976F48">
      <w:pPr>
        <w:ind w:left="993" w:hanging="993"/>
        <w:rPr>
          <w:i/>
          <w:iCs/>
        </w:rPr>
      </w:pPr>
    </w:p>
    <w:p w14:paraId="7A6215FB" w14:textId="658C799B" w:rsidR="00D12C87" w:rsidRPr="00D12C87" w:rsidRDefault="00D12C87" w:rsidP="00976F48">
      <w:pPr>
        <w:ind w:left="993" w:hanging="993"/>
        <w:jc w:val="center"/>
      </w:pPr>
      <w:r>
        <w:t>Глава 1</w:t>
      </w:r>
    </w:p>
    <w:p w14:paraId="7E725024" w14:textId="29025321" w:rsidR="008846AC" w:rsidRPr="00FF2E89" w:rsidRDefault="008846AC" w:rsidP="00976F48">
      <w:pPr>
        <w:ind w:left="993" w:hanging="993"/>
        <w:jc w:val="center"/>
      </w:pPr>
      <w:r w:rsidRPr="00FF2E89">
        <w:t>Общие положения</w:t>
      </w:r>
    </w:p>
    <w:p w14:paraId="593BEA6F" w14:textId="6A9D8F2B" w:rsidR="008846AC" w:rsidRPr="00FF2E89" w:rsidRDefault="008846AC" w:rsidP="00976F48">
      <w:pPr>
        <w:ind w:left="993" w:hanging="993"/>
        <w:jc w:val="center"/>
      </w:pPr>
    </w:p>
    <w:p w14:paraId="02FCE0F7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bookmarkStart w:id="0" w:name="_Hlk112502213"/>
      <w:r w:rsidRPr="00750E64">
        <w:rPr>
          <w:rFonts w:eastAsia="Times New Roman" w:cs="Times New Roman"/>
          <w:szCs w:val="28"/>
          <w:lang w:eastAsia="ru-RU"/>
        </w:rPr>
        <w:t>Общероссийская общественная кинологическая организация «Национальный клуб породы далматин», именуемая в дальнейшем НКП «Далматин», является основанным на членстве общественным объединением, созданном на основе совместной деятельности для защиты общих интересов и достижения уставных целей объединившихся граждан. Решения о создании общественной организации, об утверждении ее устава и о формировании руководящих и контрольно-ревизионного органов принимаются на (конференции) или общем собрании. С момента принятия указанных решений общественная организация считается созданной: осуществляет свою уставную деятельность, приобретает права, за исключением прав юридического лица, и принимает на себя обязанности, предусмотренные Федеральным законом «Об общественных объединениях».</w:t>
      </w:r>
    </w:p>
    <w:p w14:paraId="3A4F0C58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Полное наименование на русском языке: Общероссийская общественная кинологическая организация «Национальный клуб породы далматин».</w:t>
      </w:r>
    </w:p>
    <w:p w14:paraId="059950AF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Сокращенное наименование на русском языке: НКП «Далматин».</w:t>
      </w:r>
    </w:p>
    <w:p w14:paraId="65B90358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 xml:space="preserve">Полное наименование на английском языке: Russian </w:t>
      </w:r>
      <w:proofErr w:type="spellStart"/>
      <w:r w:rsidRPr="00750E64">
        <w:rPr>
          <w:rFonts w:eastAsia="Times New Roman" w:cs="Times New Roman"/>
          <w:szCs w:val="28"/>
          <w:lang w:eastAsia="ru-RU"/>
        </w:rPr>
        <w:t>Dalmati</w:t>
      </w:r>
      <w:proofErr w:type="spellEnd"/>
      <w:r w:rsidRPr="00750E64">
        <w:rPr>
          <w:rFonts w:eastAsia="Times New Roman" w:cs="Times New Roman"/>
          <w:szCs w:val="28"/>
          <w:lang w:val="en-US" w:eastAsia="ru-RU"/>
        </w:rPr>
        <w:t>a</w:t>
      </w:r>
      <w:r w:rsidRPr="00750E64">
        <w:rPr>
          <w:rFonts w:eastAsia="Times New Roman" w:cs="Times New Roman"/>
          <w:szCs w:val="28"/>
          <w:lang w:eastAsia="ru-RU"/>
        </w:rPr>
        <w:t>n Club.</w:t>
      </w:r>
    </w:p>
    <w:p w14:paraId="05C22289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Сокращенное наименование на английском языке: RDC.</w:t>
      </w:r>
    </w:p>
    <w:p w14:paraId="03B393E7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val="uk-UA" w:eastAsia="ru-RU"/>
        </w:rPr>
        <w:t>НКП «Далматин» располагается по адресу регистрации действующего Президента НКП.</w:t>
      </w:r>
    </w:p>
    <w:p w14:paraId="1B3DA5E4" w14:textId="4215418F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 xml:space="preserve">НКП «Далматин» осуществляет свою деятельность в соответствии с Конституцией Российской Федерации, </w:t>
      </w:r>
      <w:bookmarkStart w:id="1" w:name="_Hlk112597314"/>
      <w:r w:rsidRPr="00750E64">
        <w:rPr>
          <w:rFonts w:eastAsia="Times New Roman" w:cs="Times New Roman"/>
          <w:szCs w:val="28"/>
          <w:lang w:eastAsia="ru-RU"/>
        </w:rPr>
        <w:t xml:space="preserve">Гражданским кодексом Российской Федерации, Федеральным законом «Об общественных объединениях», Федеральным законом «О некоммерческих организациях», Положением «О присвоении статуса «Национальный Клуб Породы в системе РКФ», иными нормативно-правовыми актами Российской Федерации и настоящим Уставом. </w:t>
      </w:r>
    </w:p>
    <w:bookmarkEnd w:id="1"/>
    <w:p w14:paraId="2711CC4F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Деятельность НКП «Далматин» основывается на принципах добровольности, равноправия, самоуправления и законности.</w:t>
      </w:r>
    </w:p>
    <w:p w14:paraId="70D7BA2E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lastRenderedPageBreak/>
        <w:t>Деятельность НКП «Далматин» является гласной, а информация об ее учредительных и программных документах - общедоступной.</w:t>
      </w:r>
    </w:p>
    <w:p w14:paraId="1F0E5B7E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НКП «Далматин» может вступать в союзы (ассоциации) общественных объединений.</w:t>
      </w:r>
    </w:p>
    <w:p w14:paraId="04D8B017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НКП «Далматин» осуществляет свою деятельность без государственной регистрации и без приобретения прав юридического лица.</w:t>
      </w:r>
    </w:p>
    <w:p w14:paraId="07E8287E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Общее собрание членов НКП «Далматин» (конференция) может в любое время принять решение о государственной регистрации.</w:t>
      </w:r>
    </w:p>
    <w:p w14:paraId="70661DD9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НКП «Далматин» вправе иметь штампы и бланки со своим наименованием, а также символику.</w:t>
      </w:r>
    </w:p>
    <w:p w14:paraId="1893F0E4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Члены НКП «Далматин» не сохраняют прав на переданное ими в собственность НКП «Далматин» имущество, в том числе на членские взносы.</w:t>
      </w:r>
    </w:p>
    <w:p w14:paraId="7E8D1365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Члены НКП «Далматин» не отвечают по обязательствам НКП «Далматин», а НКП «Далматин» не отвечает по обязательствам своих членов.</w:t>
      </w:r>
    </w:p>
    <w:p w14:paraId="052E0F38" w14:textId="77777777" w:rsidR="00750E64" w:rsidRPr="00750E64" w:rsidRDefault="00750E64" w:rsidP="00976F48">
      <w:pPr>
        <w:numPr>
          <w:ilvl w:val="1"/>
          <w:numId w:val="1"/>
        </w:numPr>
        <w:ind w:left="993" w:hanging="993"/>
        <w:rPr>
          <w:rFonts w:eastAsia="Times New Roman" w:cs="Times New Roman"/>
          <w:szCs w:val="28"/>
          <w:lang w:eastAsia="ru-RU"/>
        </w:rPr>
      </w:pPr>
      <w:r w:rsidRPr="00750E64">
        <w:rPr>
          <w:rFonts w:eastAsia="Times New Roman" w:cs="Times New Roman"/>
          <w:szCs w:val="28"/>
          <w:lang w:eastAsia="ru-RU"/>
        </w:rPr>
        <w:t>НКП «Далматин» осуществляет свою деятельность на всей территории Российской Федерации.</w:t>
      </w:r>
    </w:p>
    <w:bookmarkEnd w:id="0"/>
    <w:p w14:paraId="54B080A7" w14:textId="5A64FDDB" w:rsidR="00750E64" w:rsidRPr="00750E64" w:rsidRDefault="00750E64" w:rsidP="00976F48">
      <w:pPr>
        <w:ind w:left="993" w:hanging="993"/>
      </w:pPr>
    </w:p>
    <w:p w14:paraId="398A6593" w14:textId="42D3FED8" w:rsidR="008846AC" w:rsidRDefault="008846AC" w:rsidP="00976F48">
      <w:pPr>
        <w:ind w:left="993" w:hanging="993"/>
      </w:pPr>
    </w:p>
    <w:p w14:paraId="59E482F4" w14:textId="72247866" w:rsidR="00FF2E89" w:rsidRDefault="00FF2E89" w:rsidP="00976F48">
      <w:pPr>
        <w:ind w:left="993" w:hanging="993"/>
        <w:jc w:val="center"/>
      </w:pPr>
      <w:r>
        <w:t>Глава 2</w:t>
      </w:r>
    </w:p>
    <w:p w14:paraId="7C2BD3D7" w14:textId="57CE08E8" w:rsidR="00FF2E89" w:rsidRDefault="00FF2E89" w:rsidP="00976F48">
      <w:pPr>
        <w:ind w:left="993" w:hanging="993"/>
        <w:jc w:val="center"/>
      </w:pPr>
      <w:r>
        <w:t>Цели и задачи</w:t>
      </w:r>
      <w:r w:rsidR="00B834C1">
        <w:t xml:space="preserve"> НКП «Далматин»</w:t>
      </w:r>
    </w:p>
    <w:p w14:paraId="1B1884A7" w14:textId="16A5B2B8" w:rsidR="0049694E" w:rsidRDefault="0049694E" w:rsidP="00976F48">
      <w:pPr>
        <w:ind w:left="993" w:hanging="993"/>
        <w:jc w:val="center"/>
      </w:pPr>
    </w:p>
    <w:p w14:paraId="67F353F8" w14:textId="77777777" w:rsidR="0049694E" w:rsidRDefault="0049694E" w:rsidP="00976F48">
      <w:pPr>
        <w:ind w:left="993" w:hanging="993"/>
      </w:pPr>
      <w:r>
        <w:t>2.1.</w:t>
      </w:r>
      <w:r>
        <w:tab/>
        <w:t xml:space="preserve">Целью НКП «Далматин» является объединение на общественных началах клубов, секций, питомников и иных кинологических организаций, работающих с породой далматин в системе РКФ, а также физических лиц, заинтересованных в развитии породы в рамках стандарта FCI № 153, признающих и соблюдающих все нормативные положения РКФ и уставные требования НКП «Далматин». </w:t>
      </w:r>
    </w:p>
    <w:p w14:paraId="7CE94CB9" w14:textId="77777777" w:rsidR="0049694E" w:rsidRDefault="0049694E" w:rsidP="00976F48">
      <w:pPr>
        <w:ind w:left="993" w:hanging="993"/>
      </w:pPr>
      <w:r>
        <w:t>2.2.</w:t>
      </w:r>
      <w:r>
        <w:tab/>
        <w:t xml:space="preserve">Основными задачами НКП «Далматин» являются: </w:t>
      </w:r>
    </w:p>
    <w:p w14:paraId="1D314A2C" w14:textId="77777777" w:rsidR="0049694E" w:rsidRDefault="0049694E" w:rsidP="00976F48">
      <w:pPr>
        <w:ind w:left="993" w:hanging="993"/>
      </w:pPr>
      <w:r>
        <w:t>2.2.1.</w:t>
      </w:r>
      <w:r>
        <w:tab/>
        <w:t xml:space="preserve">Содействие популяризации породы далматин в России. </w:t>
      </w:r>
    </w:p>
    <w:p w14:paraId="06F7424B" w14:textId="77777777" w:rsidR="0049694E" w:rsidRDefault="0049694E" w:rsidP="00976F48">
      <w:pPr>
        <w:ind w:left="993" w:hanging="993"/>
      </w:pPr>
      <w:r>
        <w:t>2.2.2.</w:t>
      </w:r>
      <w:r>
        <w:tab/>
        <w:t xml:space="preserve">Формирование общих подходов к племенной работе с породой, создание и представление в РКФ проектов нормативных документов, направленных на совершенствование породы в рамках стандарта FCI № 153. </w:t>
      </w:r>
    </w:p>
    <w:p w14:paraId="56B6F596" w14:textId="77777777" w:rsidR="0049694E" w:rsidRDefault="0049694E" w:rsidP="00976F48">
      <w:pPr>
        <w:ind w:left="993" w:hanging="993"/>
      </w:pPr>
      <w:r>
        <w:t>2.2.3.</w:t>
      </w:r>
      <w:r>
        <w:tab/>
        <w:t xml:space="preserve">Осуществление сотрудничества с зарубежными клубами породы, в том числе представление интересов российских заводчиков во Всемирной </w:t>
      </w:r>
      <w:proofErr w:type="gramStart"/>
      <w:r>
        <w:t>Ассоциации</w:t>
      </w:r>
      <w:proofErr w:type="gramEnd"/>
      <w:r>
        <w:t xml:space="preserve"> Для Далматинов (WAFDAL). </w:t>
      </w:r>
    </w:p>
    <w:p w14:paraId="43F85A20" w14:textId="77777777" w:rsidR="0049694E" w:rsidRDefault="0049694E" w:rsidP="00976F48">
      <w:pPr>
        <w:ind w:left="993" w:hanging="993"/>
      </w:pPr>
      <w:r>
        <w:t>2.2.4.</w:t>
      </w:r>
      <w:r>
        <w:tab/>
        <w:t xml:space="preserve">Сбор информации по состоянию породы в России и за рубежом и широкий обмен этой информацией. </w:t>
      </w:r>
    </w:p>
    <w:p w14:paraId="29A66747" w14:textId="77777777" w:rsidR="0049694E" w:rsidRDefault="0049694E" w:rsidP="00976F48">
      <w:pPr>
        <w:ind w:left="993" w:hanging="993"/>
      </w:pPr>
      <w:r>
        <w:t>2.2.5.</w:t>
      </w:r>
      <w:r>
        <w:tab/>
        <w:t xml:space="preserve">Изучение и обобщение отечественного и зарубежного опыта, издание научных и практических рекомендаций по работе с породой, публикация информационных, аналитических, рекламных и прочих материалов по породе. </w:t>
      </w:r>
    </w:p>
    <w:p w14:paraId="6FD4C69D" w14:textId="77777777" w:rsidR="0049694E" w:rsidRDefault="0049694E" w:rsidP="00976F48">
      <w:pPr>
        <w:ind w:left="993" w:hanging="993"/>
      </w:pPr>
      <w:r>
        <w:lastRenderedPageBreak/>
        <w:t>2.2.6.</w:t>
      </w:r>
      <w:r>
        <w:tab/>
        <w:t xml:space="preserve">Организация и проведение ежегодной Национальной выставки НКП «Далматин» с присвоением соответствующих титулов. </w:t>
      </w:r>
    </w:p>
    <w:p w14:paraId="50D45B3D" w14:textId="77777777" w:rsidR="0049694E" w:rsidRDefault="0049694E" w:rsidP="00976F48">
      <w:pPr>
        <w:ind w:left="993" w:hanging="993"/>
      </w:pPr>
      <w:r>
        <w:t>2.2.7.</w:t>
      </w:r>
      <w:r>
        <w:tab/>
        <w:t xml:space="preserve">Оказание консультативной помощи региональным клубам и секциям в организации и проведении </w:t>
      </w:r>
      <w:proofErr w:type="spellStart"/>
      <w:r>
        <w:t>монопородных</w:t>
      </w:r>
      <w:proofErr w:type="spellEnd"/>
      <w:r>
        <w:t xml:space="preserve"> выставок. </w:t>
      </w:r>
    </w:p>
    <w:p w14:paraId="7DBD03B4" w14:textId="77777777" w:rsidR="0049694E" w:rsidRDefault="0049694E" w:rsidP="00976F48">
      <w:pPr>
        <w:ind w:left="993" w:hanging="993"/>
      </w:pPr>
      <w:r>
        <w:t>2.2.8.</w:t>
      </w:r>
      <w:r>
        <w:tab/>
        <w:t xml:space="preserve">Участие во всех кинологических мероприятиях с породой в рамках РКФ, представление породы на международных мероприятиях в рамках FCI. </w:t>
      </w:r>
    </w:p>
    <w:p w14:paraId="57441AB5" w14:textId="77777777" w:rsidR="0049694E" w:rsidRDefault="0049694E" w:rsidP="00976F48">
      <w:pPr>
        <w:ind w:left="993" w:hanging="993"/>
      </w:pPr>
      <w:r>
        <w:t>2.2.9.</w:t>
      </w:r>
      <w:r>
        <w:tab/>
        <w:t xml:space="preserve">Проведение конференций по результатам выставок, методических семинаров и лекций по породе для заводчиков, судей и частных лиц. </w:t>
      </w:r>
    </w:p>
    <w:p w14:paraId="6AC17794" w14:textId="6F34F1D9" w:rsidR="0049694E" w:rsidRDefault="0049694E" w:rsidP="00976F48">
      <w:pPr>
        <w:ind w:left="993" w:hanging="993"/>
      </w:pPr>
      <w:r>
        <w:t>2.2.10.</w:t>
      </w:r>
      <w:r w:rsidR="00A43FB5">
        <w:t xml:space="preserve"> </w:t>
      </w:r>
      <w:r>
        <w:t xml:space="preserve">Оказание методической и практической помощи клубам и заводчикам в грамотной организации племенной работы с породой. </w:t>
      </w:r>
    </w:p>
    <w:p w14:paraId="5D2F1614" w14:textId="0B6E19EB" w:rsidR="00F8293A" w:rsidRDefault="00F8293A" w:rsidP="00976F48">
      <w:pPr>
        <w:ind w:left="993" w:right="-143" w:hanging="993"/>
      </w:pPr>
      <w:r>
        <w:t>2.2.11. Оказание помощи в повышении квалификации специалистов по породе</w:t>
      </w:r>
      <w:r w:rsidR="00B834C1">
        <w:t>.</w:t>
      </w:r>
    </w:p>
    <w:p w14:paraId="35523C42" w14:textId="210E90BD" w:rsidR="00F8293A" w:rsidRDefault="00F8293A" w:rsidP="00976F48">
      <w:pPr>
        <w:ind w:left="993" w:hanging="993"/>
      </w:pPr>
    </w:p>
    <w:p w14:paraId="6DC5EB39" w14:textId="791EF800" w:rsidR="0049694E" w:rsidRDefault="0049694E" w:rsidP="00976F48">
      <w:pPr>
        <w:ind w:left="993" w:hanging="993"/>
      </w:pPr>
    </w:p>
    <w:p w14:paraId="341D2218" w14:textId="61306BE9" w:rsidR="00B834C1" w:rsidRDefault="00B834C1" w:rsidP="00976F48">
      <w:pPr>
        <w:ind w:left="993" w:hanging="993"/>
        <w:jc w:val="center"/>
      </w:pPr>
      <w:r>
        <w:t>Глава 3</w:t>
      </w:r>
    </w:p>
    <w:p w14:paraId="19A8B2EC" w14:textId="4A6D2FD3" w:rsidR="00B834C1" w:rsidRDefault="00B834C1" w:rsidP="00976F48">
      <w:pPr>
        <w:ind w:left="993" w:hanging="993"/>
        <w:jc w:val="center"/>
      </w:pPr>
      <w:r>
        <w:t>Обязанности НКП «Далматин»</w:t>
      </w:r>
    </w:p>
    <w:p w14:paraId="59D08FE9" w14:textId="312DCAD1" w:rsidR="006B35CA" w:rsidRDefault="006B35CA" w:rsidP="00976F48">
      <w:pPr>
        <w:ind w:left="993" w:hanging="993"/>
        <w:jc w:val="center"/>
      </w:pPr>
    </w:p>
    <w:p w14:paraId="163670BD" w14:textId="44A81E38" w:rsidR="006B35CA" w:rsidRPr="006B35CA" w:rsidRDefault="006B35CA" w:rsidP="00976F48">
      <w:pPr>
        <w:ind w:left="993" w:right="-24" w:hanging="993"/>
        <w:jc w:val="left"/>
        <w:rPr>
          <w:rFonts w:eastAsia="Times New Roman" w:cs="Times New Roman"/>
          <w:b/>
          <w:szCs w:val="28"/>
          <w:lang w:eastAsia="ru-RU"/>
        </w:rPr>
      </w:pPr>
      <w:r w:rsidRPr="006B35CA">
        <w:rPr>
          <w:rFonts w:eastAsia="Times New Roman" w:cs="Times New Roman"/>
          <w:szCs w:val="28"/>
          <w:lang w:eastAsia="ru-RU"/>
        </w:rPr>
        <w:t>3.1.</w:t>
      </w:r>
      <w:r>
        <w:rPr>
          <w:rFonts w:eastAsia="Times New Roman" w:cs="Times New Roman"/>
          <w:szCs w:val="28"/>
          <w:lang w:eastAsia="ru-RU"/>
        </w:rPr>
        <w:tab/>
      </w:r>
      <w:r w:rsidRPr="006B35CA">
        <w:rPr>
          <w:rFonts w:eastAsia="Times New Roman" w:cs="Times New Roman"/>
          <w:szCs w:val="28"/>
          <w:lang w:eastAsia="ru-RU"/>
        </w:rPr>
        <w:t>НКП «Далматин» в системе РКФ обязан:</w:t>
      </w:r>
    </w:p>
    <w:p w14:paraId="418FB576" w14:textId="084DA2D7" w:rsidR="006B35CA" w:rsidRPr="006B35CA" w:rsidRDefault="006B35CA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 w:rsidRPr="006B35CA">
        <w:rPr>
          <w:rFonts w:eastAsia="Times New Roman" w:cs="Times New Roman"/>
          <w:szCs w:val="28"/>
          <w:lang w:eastAsia="ru-RU"/>
        </w:rPr>
        <w:t>3.1.1.</w:t>
      </w:r>
      <w:r>
        <w:rPr>
          <w:rFonts w:eastAsia="Times New Roman" w:cs="Times New Roman"/>
          <w:szCs w:val="28"/>
          <w:lang w:eastAsia="ru-RU"/>
        </w:rPr>
        <w:tab/>
      </w:r>
      <w:r w:rsidRPr="006B35CA">
        <w:rPr>
          <w:rFonts w:eastAsia="Times New Roman" w:cs="Times New Roman"/>
          <w:szCs w:val="28"/>
          <w:lang w:eastAsia="ru-RU"/>
        </w:rPr>
        <w:t>В своей кинологической деятельности соблюдать действующие в РКФ нормативные документы</w:t>
      </w:r>
      <w:r w:rsidR="0083423F">
        <w:rPr>
          <w:rFonts w:eastAsia="Times New Roman" w:cs="Times New Roman"/>
          <w:szCs w:val="28"/>
          <w:lang w:eastAsia="ru-RU"/>
        </w:rPr>
        <w:t>.</w:t>
      </w:r>
    </w:p>
    <w:p w14:paraId="41314F8D" w14:textId="19253D29" w:rsidR="006B35CA" w:rsidRPr="006B35CA" w:rsidRDefault="006B35CA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 w:rsidRPr="006B35CA">
        <w:rPr>
          <w:rFonts w:eastAsia="Times New Roman" w:cs="Times New Roman"/>
          <w:szCs w:val="28"/>
          <w:lang w:eastAsia="ru-RU"/>
        </w:rPr>
        <w:t>3.1.2.</w:t>
      </w:r>
      <w:r>
        <w:rPr>
          <w:rFonts w:eastAsia="Times New Roman" w:cs="Times New Roman"/>
          <w:szCs w:val="28"/>
          <w:lang w:eastAsia="ru-RU"/>
        </w:rPr>
        <w:tab/>
      </w:r>
      <w:r w:rsidRPr="006B35CA">
        <w:rPr>
          <w:rFonts w:eastAsia="Times New Roman" w:cs="Times New Roman"/>
          <w:szCs w:val="28"/>
          <w:lang w:eastAsia="ru-RU"/>
        </w:rPr>
        <w:t xml:space="preserve">Предоставлять ежегодно не позднее 1 апреля информационный отчет в секретариат РКФ с указанием: </w:t>
      </w:r>
    </w:p>
    <w:p w14:paraId="1BC5AC57" w14:textId="2ED38639" w:rsidR="006B35CA" w:rsidRPr="006B35CA" w:rsidRDefault="00233442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3.1.2.1.</w:t>
      </w:r>
      <w:r w:rsidR="00976F4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К</w:t>
      </w:r>
      <w:r w:rsidR="006B35CA" w:rsidRPr="006B35CA">
        <w:rPr>
          <w:rFonts w:eastAsia="Times New Roman" w:cs="Times New Roman"/>
          <w:szCs w:val="28"/>
          <w:lang w:eastAsia="ru-RU"/>
        </w:rPr>
        <w:t>оличества выставок, организованных за прошедший год</w:t>
      </w:r>
      <w:r w:rsidR="0013610E">
        <w:rPr>
          <w:rFonts w:eastAsia="Times New Roman" w:cs="Times New Roman"/>
          <w:szCs w:val="28"/>
          <w:lang w:eastAsia="ru-RU"/>
        </w:rPr>
        <w:t>;</w:t>
      </w:r>
    </w:p>
    <w:p w14:paraId="09715076" w14:textId="03D1048A" w:rsidR="006B35CA" w:rsidRPr="006B35CA" w:rsidRDefault="006924E4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 w:rsidRPr="006924E4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.1.2.2.</w:t>
      </w:r>
      <w:r w:rsidR="00976F4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С</w:t>
      </w:r>
      <w:r w:rsidR="006B35CA" w:rsidRPr="006B35CA">
        <w:rPr>
          <w:rFonts w:eastAsia="Times New Roman" w:cs="Times New Roman"/>
          <w:szCs w:val="28"/>
          <w:lang w:eastAsia="ru-RU"/>
        </w:rPr>
        <w:t>писочный состав членов НКП «Далматин» по состоянию на 1 марта текущего года</w:t>
      </w:r>
      <w:r w:rsidR="0013610E">
        <w:rPr>
          <w:rFonts w:eastAsia="Times New Roman" w:cs="Times New Roman"/>
          <w:szCs w:val="28"/>
          <w:lang w:eastAsia="ru-RU"/>
        </w:rPr>
        <w:t>;</w:t>
      </w:r>
    </w:p>
    <w:p w14:paraId="5B2883F3" w14:textId="04A7DA38" w:rsidR="006B35CA" w:rsidRPr="006B35CA" w:rsidRDefault="006924E4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3.1.2.3.</w:t>
      </w:r>
      <w:r w:rsidR="00976F4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С</w:t>
      </w:r>
      <w:r w:rsidR="006B35CA" w:rsidRPr="006B35CA">
        <w:rPr>
          <w:rFonts w:eastAsia="Times New Roman" w:cs="Times New Roman"/>
          <w:szCs w:val="28"/>
          <w:lang w:eastAsia="ru-RU"/>
        </w:rPr>
        <w:t>остав руководящих органов по состоянию на 1 марта текущего года</w:t>
      </w:r>
      <w:r w:rsidR="0013610E">
        <w:rPr>
          <w:rFonts w:eastAsia="Times New Roman" w:cs="Times New Roman"/>
          <w:szCs w:val="28"/>
          <w:lang w:eastAsia="ru-RU"/>
        </w:rPr>
        <w:t>;</w:t>
      </w:r>
    </w:p>
    <w:p w14:paraId="3C5AED40" w14:textId="366B5B64" w:rsidR="006B35CA" w:rsidRPr="006B35CA" w:rsidRDefault="006924E4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3.1.2.4.</w:t>
      </w:r>
      <w:r w:rsidR="00976F4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</w:t>
      </w:r>
      <w:r w:rsidR="006B35CA" w:rsidRPr="006B35CA">
        <w:rPr>
          <w:rFonts w:eastAsia="Times New Roman" w:cs="Times New Roman"/>
          <w:szCs w:val="28"/>
          <w:lang w:eastAsia="ru-RU"/>
        </w:rPr>
        <w:t>дрес фактического местонахождения, почтовый адрес и</w:t>
      </w:r>
      <w:r w:rsidR="0013610E">
        <w:rPr>
          <w:rFonts w:eastAsia="Times New Roman" w:cs="Times New Roman"/>
          <w:szCs w:val="28"/>
          <w:lang w:eastAsia="ru-RU"/>
        </w:rPr>
        <w:t xml:space="preserve"> иные </w:t>
      </w:r>
      <w:r w:rsidR="0083423F">
        <w:rPr>
          <w:rFonts w:eastAsia="Times New Roman" w:cs="Times New Roman"/>
          <w:szCs w:val="28"/>
          <w:lang w:eastAsia="ru-RU"/>
        </w:rPr>
        <w:t xml:space="preserve">реквизиты </w:t>
      </w:r>
      <w:r w:rsidR="006B35CA" w:rsidRPr="006B35CA">
        <w:rPr>
          <w:rFonts w:eastAsia="Times New Roman" w:cs="Times New Roman"/>
          <w:szCs w:val="28"/>
          <w:lang w:eastAsia="ru-RU"/>
        </w:rPr>
        <w:t>для связи</w:t>
      </w:r>
      <w:r w:rsidR="0083423F">
        <w:rPr>
          <w:rFonts w:eastAsia="Times New Roman" w:cs="Times New Roman"/>
          <w:szCs w:val="28"/>
          <w:lang w:eastAsia="ru-RU"/>
        </w:rPr>
        <w:t xml:space="preserve"> </w:t>
      </w:r>
      <w:r w:rsidR="0083423F" w:rsidRPr="0083423F">
        <w:rPr>
          <w:rFonts w:eastAsia="Times New Roman" w:cs="Times New Roman"/>
          <w:szCs w:val="28"/>
          <w:lang w:eastAsia="ru-RU"/>
        </w:rPr>
        <w:t xml:space="preserve">(телефон, факс, </w:t>
      </w:r>
      <w:proofErr w:type="spellStart"/>
      <w:r w:rsidR="0083423F" w:rsidRPr="0083423F">
        <w:rPr>
          <w:rFonts w:eastAsia="Times New Roman" w:cs="Times New Roman"/>
          <w:szCs w:val="28"/>
          <w:lang w:eastAsia="ru-RU"/>
        </w:rPr>
        <w:t>e-mail</w:t>
      </w:r>
      <w:proofErr w:type="spellEnd"/>
      <w:r w:rsidR="0083423F" w:rsidRPr="0083423F">
        <w:rPr>
          <w:rFonts w:eastAsia="Times New Roman" w:cs="Times New Roman"/>
          <w:szCs w:val="28"/>
          <w:lang w:eastAsia="ru-RU"/>
        </w:rPr>
        <w:t xml:space="preserve"> и др.)</w:t>
      </w:r>
      <w:r w:rsidR="006B35CA" w:rsidRPr="006B35CA">
        <w:rPr>
          <w:rFonts w:eastAsia="Times New Roman" w:cs="Times New Roman"/>
          <w:szCs w:val="28"/>
          <w:lang w:eastAsia="ru-RU"/>
        </w:rPr>
        <w:t>;</w:t>
      </w:r>
    </w:p>
    <w:p w14:paraId="074C8047" w14:textId="5AF87EE0" w:rsidR="006B35CA" w:rsidRPr="006B35CA" w:rsidRDefault="006B35CA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 w:rsidRPr="006B35CA">
        <w:rPr>
          <w:rFonts w:eastAsia="Times New Roman" w:cs="Times New Roman"/>
          <w:szCs w:val="28"/>
          <w:lang w:eastAsia="ru-RU"/>
        </w:rPr>
        <w:t>3.2.</w:t>
      </w:r>
      <w:r w:rsidR="0083423F">
        <w:rPr>
          <w:rFonts w:eastAsia="Times New Roman" w:cs="Times New Roman"/>
          <w:szCs w:val="28"/>
          <w:lang w:eastAsia="ru-RU"/>
        </w:rPr>
        <w:tab/>
      </w:r>
      <w:r w:rsidRPr="006B35CA">
        <w:rPr>
          <w:rFonts w:eastAsia="Times New Roman" w:cs="Times New Roman"/>
          <w:szCs w:val="28"/>
          <w:lang w:eastAsia="ru-RU"/>
        </w:rPr>
        <w:t>Предоставлять на утверждение в выставочную комиссию РКФ выставочное положение НКП «Далматин»</w:t>
      </w:r>
      <w:r w:rsidR="0083423F">
        <w:rPr>
          <w:rFonts w:eastAsia="Times New Roman" w:cs="Times New Roman"/>
          <w:szCs w:val="28"/>
          <w:lang w:eastAsia="ru-RU"/>
        </w:rPr>
        <w:t>.</w:t>
      </w:r>
    </w:p>
    <w:p w14:paraId="1CE1D6F9" w14:textId="439E7506" w:rsidR="006B35CA" w:rsidRPr="006B35CA" w:rsidRDefault="006B35CA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 w:rsidRPr="006B35CA">
        <w:rPr>
          <w:rFonts w:eastAsia="Times New Roman" w:cs="Times New Roman"/>
          <w:szCs w:val="28"/>
          <w:lang w:eastAsia="ru-RU"/>
        </w:rPr>
        <w:t>3.3.</w:t>
      </w:r>
      <w:r w:rsidR="0083423F">
        <w:rPr>
          <w:rFonts w:eastAsia="Times New Roman" w:cs="Times New Roman"/>
          <w:szCs w:val="28"/>
          <w:lang w:eastAsia="ru-RU"/>
        </w:rPr>
        <w:tab/>
      </w:r>
      <w:r w:rsidRPr="006B35CA">
        <w:rPr>
          <w:rFonts w:eastAsia="Times New Roman" w:cs="Times New Roman"/>
          <w:szCs w:val="28"/>
          <w:lang w:eastAsia="ru-RU"/>
        </w:rPr>
        <w:t>Предоставлять на утверждение в племенную комиссию РКФ требование к допуску в племенное разведение по породе далматин</w:t>
      </w:r>
      <w:r w:rsidR="0083423F">
        <w:rPr>
          <w:rFonts w:eastAsia="Times New Roman" w:cs="Times New Roman"/>
          <w:szCs w:val="28"/>
          <w:lang w:eastAsia="ru-RU"/>
        </w:rPr>
        <w:t>.</w:t>
      </w:r>
    </w:p>
    <w:p w14:paraId="1F00C442" w14:textId="62A95467" w:rsidR="006B35CA" w:rsidRPr="006B35CA" w:rsidRDefault="006B35CA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 w:rsidRPr="006B35CA">
        <w:rPr>
          <w:rFonts w:eastAsia="Times New Roman" w:cs="Times New Roman"/>
          <w:szCs w:val="28"/>
          <w:lang w:eastAsia="ru-RU"/>
        </w:rPr>
        <w:t>3.4.</w:t>
      </w:r>
      <w:r w:rsidR="0083423F">
        <w:rPr>
          <w:rFonts w:eastAsia="Times New Roman" w:cs="Times New Roman"/>
          <w:szCs w:val="28"/>
          <w:lang w:eastAsia="ru-RU"/>
        </w:rPr>
        <w:tab/>
      </w:r>
      <w:r w:rsidRPr="006B35CA">
        <w:rPr>
          <w:rFonts w:eastAsia="Times New Roman" w:cs="Times New Roman"/>
          <w:szCs w:val="28"/>
          <w:lang w:eastAsia="ru-RU"/>
        </w:rPr>
        <w:t>Ежеквартально представлять в РКФ - список чемпионов НКП «Далматин» и кандидатов в чемпионы НКП «Далматин», юных чемпионов, кандидатов в юные чемпионы и победителей НКП «Далматин»</w:t>
      </w:r>
      <w:r w:rsidR="0083423F">
        <w:rPr>
          <w:rFonts w:eastAsia="Times New Roman" w:cs="Times New Roman"/>
          <w:szCs w:val="28"/>
          <w:lang w:eastAsia="ru-RU"/>
        </w:rPr>
        <w:t>.</w:t>
      </w:r>
    </w:p>
    <w:p w14:paraId="7B75DB7C" w14:textId="2765D523" w:rsidR="006B35CA" w:rsidRPr="006B35CA" w:rsidRDefault="006B35CA" w:rsidP="00976F48">
      <w:pPr>
        <w:ind w:left="993" w:right="-24" w:hanging="993"/>
        <w:rPr>
          <w:rFonts w:eastAsia="Times New Roman" w:cs="Times New Roman"/>
          <w:szCs w:val="28"/>
          <w:lang w:eastAsia="ru-RU"/>
        </w:rPr>
      </w:pPr>
      <w:r w:rsidRPr="006B35CA">
        <w:rPr>
          <w:rFonts w:eastAsia="Times New Roman" w:cs="Times New Roman"/>
          <w:szCs w:val="28"/>
          <w:lang w:eastAsia="ru-RU"/>
        </w:rPr>
        <w:t>3.5.</w:t>
      </w:r>
      <w:r w:rsidR="0083423F">
        <w:rPr>
          <w:rFonts w:eastAsia="Times New Roman" w:cs="Times New Roman"/>
          <w:szCs w:val="28"/>
          <w:lang w:eastAsia="ru-RU"/>
        </w:rPr>
        <w:tab/>
      </w:r>
      <w:r w:rsidRPr="006B35CA">
        <w:rPr>
          <w:rFonts w:eastAsia="Times New Roman" w:cs="Times New Roman"/>
          <w:szCs w:val="28"/>
          <w:lang w:eastAsia="ru-RU"/>
        </w:rPr>
        <w:t>В течени</w:t>
      </w:r>
      <w:r w:rsidR="0083423F">
        <w:rPr>
          <w:rFonts w:eastAsia="Times New Roman" w:cs="Times New Roman"/>
          <w:szCs w:val="28"/>
          <w:lang w:eastAsia="ru-RU"/>
        </w:rPr>
        <w:t>е</w:t>
      </w:r>
      <w:r w:rsidRPr="006B35CA">
        <w:rPr>
          <w:rFonts w:eastAsia="Times New Roman" w:cs="Times New Roman"/>
          <w:szCs w:val="28"/>
          <w:lang w:eastAsia="ru-RU"/>
        </w:rPr>
        <w:t xml:space="preserve"> 30 дней известить РКФ об изменении состава руководящих органов и фактического или юридического местонахождения, </w:t>
      </w:r>
      <w:r w:rsidR="0083423F">
        <w:rPr>
          <w:rFonts w:eastAsia="Times New Roman" w:cs="Times New Roman"/>
          <w:szCs w:val="28"/>
          <w:lang w:eastAsia="ru-RU"/>
        </w:rPr>
        <w:t xml:space="preserve">почтового </w:t>
      </w:r>
      <w:r w:rsidRPr="006B35CA">
        <w:rPr>
          <w:rFonts w:eastAsia="Times New Roman" w:cs="Times New Roman"/>
          <w:szCs w:val="28"/>
          <w:lang w:eastAsia="ru-RU"/>
        </w:rPr>
        <w:t>адреса для переписки</w:t>
      </w:r>
      <w:r w:rsidR="0083423F">
        <w:rPr>
          <w:rFonts w:eastAsia="Times New Roman" w:cs="Times New Roman"/>
          <w:szCs w:val="28"/>
          <w:lang w:eastAsia="ru-RU"/>
        </w:rPr>
        <w:t xml:space="preserve"> и иных реквизитов для связи </w:t>
      </w:r>
      <w:r w:rsidR="0083423F" w:rsidRPr="0083423F">
        <w:rPr>
          <w:rFonts w:eastAsia="Times New Roman" w:cs="Times New Roman"/>
          <w:szCs w:val="28"/>
          <w:lang w:eastAsia="ru-RU"/>
        </w:rPr>
        <w:t xml:space="preserve">(телефон, факс, </w:t>
      </w:r>
      <w:proofErr w:type="spellStart"/>
      <w:r w:rsidR="0083423F" w:rsidRPr="0083423F">
        <w:rPr>
          <w:rFonts w:eastAsia="Times New Roman" w:cs="Times New Roman"/>
          <w:szCs w:val="28"/>
          <w:lang w:eastAsia="ru-RU"/>
        </w:rPr>
        <w:t>e-mail</w:t>
      </w:r>
      <w:proofErr w:type="spellEnd"/>
      <w:r w:rsidR="0083423F" w:rsidRPr="0083423F">
        <w:rPr>
          <w:rFonts w:eastAsia="Times New Roman" w:cs="Times New Roman"/>
          <w:szCs w:val="28"/>
          <w:lang w:eastAsia="ru-RU"/>
        </w:rPr>
        <w:t xml:space="preserve"> и др.</w:t>
      </w:r>
      <w:r w:rsidR="0083423F">
        <w:rPr>
          <w:rFonts w:eastAsia="Times New Roman" w:cs="Times New Roman"/>
          <w:szCs w:val="28"/>
          <w:lang w:eastAsia="ru-RU"/>
        </w:rPr>
        <w:t>).</w:t>
      </w:r>
    </w:p>
    <w:p w14:paraId="44CA805A" w14:textId="08AE755D" w:rsidR="006B35CA" w:rsidRDefault="006B35CA" w:rsidP="00976F48">
      <w:pPr>
        <w:ind w:left="993" w:hanging="993"/>
      </w:pPr>
    </w:p>
    <w:p w14:paraId="27D91580" w14:textId="3DAD1241" w:rsidR="0083423F" w:rsidRDefault="0083423F" w:rsidP="00976F48">
      <w:pPr>
        <w:ind w:left="993" w:hanging="993"/>
      </w:pPr>
    </w:p>
    <w:p w14:paraId="6FF42A27" w14:textId="77777777" w:rsidR="0009524C" w:rsidRDefault="0009524C" w:rsidP="00976F48">
      <w:pPr>
        <w:ind w:left="993" w:hanging="993"/>
        <w:jc w:val="center"/>
      </w:pPr>
    </w:p>
    <w:p w14:paraId="3D305AE2" w14:textId="77777777" w:rsidR="0009524C" w:rsidRDefault="0009524C" w:rsidP="00976F48">
      <w:pPr>
        <w:ind w:left="993" w:hanging="993"/>
        <w:jc w:val="center"/>
      </w:pPr>
    </w:p>
    <w:p w14:paraId="4B57CFC5" w14:textId="77777777" w:rsidR="0009524C" w:rsidRDefault="0009524C" w:rsidP="00976F48">
      <w:pPr>
        <w:ind w:left="993" w:hanging="993"/>
        <w:jc w:val="center"/>
      </w:pPr>
    </w:p>
    <w:p w14:paraId="33A21BC2" w14:textId="031B59FC" w:rsidR="00DE6F9A" w:rsidRDefault="00DE6F9A" w:rsidP="00976F48">
      <w:pPr>
        <w:ind w:left="993" w:hanging="993"/>
        <w:jc w:val="center"/>
      </w:pPr>
      <w:r>
        <w:lastRenderedPageBreak/>
        <w:t>Глава 4</w:t>
      </w:r>
    </w:p>
    <w:p w14:paraId="58F59657" w14:textId="07CCE3B8" w:rsidR="00DE6F9A" w:rsidRDefault="00DE6F9A" w:rsidP="00976F48">
      <w:pPr>
        <w:ind w:left="993" w:hanging="993"/>
        <w:jc w:val="center"/>
      </w:pPr>
      <w:r>
        <w:t>Членство в НКП «Далматин»</w:t>
      </w:r>
    </w:p>
    <w:p w14:paraId="5A48BFA4" w14:textId="33ECE074" w:rsidR="00DE6F9A" w:rsidRDefault="00DE6F9A" w:rsidP="00976F48">
      <w:pPr>
        <w:ind w:left="993" w:hanging="993"/>
        <w:jc w:val="center"/>
      </w:pPr>
    </w:p>
    <w:p w14:paraId="792F3C8B" w14:textId="25947CE7" w:rsidR="00A717B8" w:rsidRDefault="00A717B8" w:rsidP="00976F48">
      <w:pPr>
        <w:ind w:left="993" w:hanging="993"/>
      </w:pPr>
      <w:r>
        <w:t>4.1.</w:t>
      </w:r>
      <w:r>
        <w:tab/>
        <w:t>Членами НКП «Далматин» могут быть:</w:t>
      </w:r>
    </w:p>
    <w:p w14:paraId="2432977C" w14:textId="52B32BFF" w:rsidR="00A717B8" w:rsidRDefault="00A717B8" w:rsidP="00976F48">
      <w:pPr>
        <w:ind w:left="993" w:hanging="993"/>
      </w:pPr>
      <w:r>
        <w:t>4.1.1.</w:t>
      </w:r>
      <w:r>
        <w:tab/>
        <w:t>Физические лица - граждане Российской Федерации, достигшие 18 лет;</w:t>
      </w:r>
    </w:p>
    <w:p w14:paraId="43EA349B" w14:textId="5E0CCF3F" w:rsidR="00A717B8" w:rsidRDefault="00A717B8" w:rsidP="00976F48">
      <w:pPr>
        <w:ind w:left="993" w:hanging="993"/>
      </w:pPr>
      <w:r>
        <w:t>4.1.2.</w:t>
      </w:r>
      <w:r>
        <w:tab/>
        <w:t xml:space="preserve">Юридические лица – общественные кинологические объединения; </w:t>
      </w:r>
    </w:p>
    <w:p w14:paraId="0AF0FFDE" w14:textId="00BD07A0" w:rsidR="00A717B8" w:rsidRDefault="00A717B8" w:rsidP="00976F48">
      <w:pPr>
        <w:ind w:left="993" w:hanging="993"/>
      </w:pPr>
      <w:r>
        <w:t>4.1.3.</w:t>
      </w:r>
      <w:r>
        <w:tab/>
        <w:t>Иностранные граждане и лица без гражданства, законно находящиеся на территории Российской Федерации, могут быть ассоциированными членами НКП «Далматин». Ассоциированные члены несут те же обязанности и пользуются теми же правами, что и действительные члены, за исключением права избирать и быть избранными в руководящие и контрольно-ревизионные органы НКП «Далматин».</w:t>
      </w:r>
    </w:p>
    <w:p w14:paraId="5A94AE28" w14:textId="41F71D6F" w:rsidR="00A717B8" w:rsidRDefault="00A717B8" w:rsidP="00976F48">
      <w:pPr>
        <w:ind w:left="993" w:hanging="993"/>
      </w:pPr>
      <w:r>
        <w:t>4.2.</w:t>
      </w:r>
      <w:r>
        <w:tab/>
        <w:t>Учредители НКП «Далматин» являются членами, приобретая соответствующие права и обязанности.</w:t>
      </w:r>
    </w:p>
    <w:p w14:paraId="14EA0B73" w14:textId="31FC40D0" w:rsidR="00A717B8" w:rsidRDefault="00A717B8" w:rsidP="00976F48">
      <w:pPr>
        <w:ind w:left="993" w:hanging="993"/>
      </w:pPr>
      <w:r>
        <w:t>4.3.</w:t>
      </w:r>
      <w:r>
        <w:tab/>
        <w:t xml:space="preserve">Члены НКП «Далматин» – физические и юридические лица – имеют равные права и обязанности, за исключением ассоциированных членов. </w:t>
      </w:r>
    </w:p>
    <w:p w14:paraId="71C60939" w14:textId="3B4367D1" w:rsidR="00A717B8" w:rsidRDefault="00A717B8" w:rsidP="00976F48">
      <w:pPr>
        <w:ind w:left="993" w:hanging="993"/>
      </w:pPr>
      <w:r>
        <w:t>4.4.</w:t>
      </w:r>
      <w:r>
        <w:tab/>
        <w:t xml:space="preserve">Членство в НКП «Далматин» добровольное. Количество членов не ограничено. </w:t>
      </w:r>
    </w:p>
    <w:p w14:paraId="65A683B2" w14:textId="1D36235D" w:rsidR="00A717B8" w:rsidRDefault="00A717B8" w:rsidP="00976F48">
      <w:pPr>
        <w:ind w:left="993" w:hanging="993"/>
      </w:pPr>
      <w:r>
        <w:t>4.5.</w:t>
      </w:r>
      <w:r>
        <w:tab/>
        <w:t>Прием в члены НКП «Далматин» осуществляется Президиумом на основании соответствующего заявления. Претенденты на вступление в НКП должны к моменту подачи заявления о вступлении ознакомиться с Уставом НКП, а также с порядком уплаты членских взносов</w:t>
      </w:r>
      <w:r w:rsidR="00C803C3">
        <w:t xml:space="preserve">. </w:t>
      </w:r>
      <w:r>
        <w:t>Юридические лица, желающие вступить в члены НКП «Далматин», должны предоставить копии учредительных и регистрационных документов, а также копию решения органа управления юридического лица о вступлении в НКП «Далматин» с указанием лиц, уполномоченных представлять их интересы.</w:t>
      </w:r>
    </w:p>
    <w:p w14:paraId="4017339B" w14:textId="6EB5B255" w:rsidR="00A717B8" w:rsidRDefault="00A717B8" w:rsidP="00976F48">
      <w:pPr>
        <w:ind w:left="993" w:hanging="993"/>
      </w:pPr>
      <w:r>
        <w:t>4.6.</w:t>
      </w:r>
      <w:r w:rsidR="00C803C3">
        <w:tab/>
      </w:r>
      <w:r>
        <w:t>Президиум НКП «Далматин» вправе отказать претенденту на вступление в НКП без объяснения причин.</w:t>
      </w:r>
    </w:p>
    <w:p w14:paraId="5523A962" w14:textId="248A6261" w:rsidR="00A717B8" w:rsidRDefault="00A717B8" w:rsidP="00976F48">
      <w:pPr>
        <w:ind w:left="993" w:hanging="993"/>
      </w:pPr>
      <w:r>
        <w:t>4.7.</w:t>
      </w:r>
      <w:r w:rsidR="00C803C3">
        <w:tab/>
      </w:r>
      <w:r>
        <w:t>Решение о принятии в члены НКП «Далматин» или об отказе в членстве принимается Президиумом в течение 10 (десяти) дней. О принятом решении претендент уведомляется в течение 3 (трех) дней после принятия решения</w:t>
      </w:r>
    </w:p>
    <w:p w14:paraId="5425F9E7" w14:textId="78F010E6" w:rsidR="00A717B8" w:rsidRDefault="00A717B8" w:rsidP="00976F48">
      <w:pPr>
        <w:ind w:left="993" w:hanging="993"/>
      </w:pPr>
      <w:r>
        <w:t>4.8.</w:t>
      </w:r>
      <w:r w:rsidR="00C803C3">
        <w:tab/>
      </w:r>
      <w:r>
        <w:t>Членство в НКП «Далматин» платное. Порядок взимания и размер вступительных и членских взносов определяется соответствующим решением Президиума.</w:t>
      </w:r>
    </w:p>
    <w:p w14:paraId="4FF102EF" w14:textId="255386C3" w:rsidR="00A717B8" w:rsidRDefault="00A717B8" w:rsidP="00976F48">
      <w:pPr>
        <w:ind w:left="993" w:hanging="993"/>
      </w:pPr>
      <w:r>
        <w:t>4.9.</w:t>
      </w:r>
      <w:r w:rsidR="00C803C3">
        <w:tab/>
      </w:r>
      <w:r>
        <w:t>Члены НКП «Далматин» имеют право:</w:t>
      </w:r>
    </w:p>
    <w:p w14:paraId="6C0A79DE" w14:textId="29029761" w:rsidR="00A717B8" w:rsidRDefault="00A717B8" w:rsidP="00976F48">
      <w:pPr>
        <w:ind w:left="993" w:hanging="993"/>
      </w:pPr>
      <w:r>
        <w:t>4.9.1.</w:t>
      </w:r>
      <w:r w:rsidR="00C803C3">
        <w:tab/>
      </w:r>
      <w:r>
        <w:t>Получать информацию о деятельности НКП;</w:t>
      </w:r>
    </w:p>
    <w:p w14:paraId="68F21AD4" w14:textId="467B2201" w:rsidR="00A717B8" w:rsidRDefault="00A717B8" w:rsidP="00976F48">
      <w:pPr>
        <w:ind w:left="993" w:hanging="993"/>
      </w:pPr>
      <w:r>
        <w:t>4.9.2.</w:t>
      </w:r>
      <w:r w:rsidR="00C803C3">
        <w:tab/>
      </w:r>
      <w:r>
        <w:t>Вносить на рассмотрение Президиума и должностных лиц НКП любые предложения о совершенствовании его деятельности;</w:t>
      </w:r>
    </w:p>
    <w:p w14:paraId="2AFC277C" w14:textId="7833BE77" w:rsidR="00A717B8" w:rsidRDefault="00A717B8" w:rsidP="00976F48">
      <w:pPr>
        <w:ind w:left="993" w:hanging="993"/>
      </w:pPr>
      <w:r>
        <w:t>4.9.3.</w:t>
      </w:r>
      <w:r w:rsidR="00C803C3">
        <w:tab/>
      </w:r>
      <w:r>
        <w:t>Участвовать в мероприятиях, проводимых НКП;</w:t>
      </w:r>
    </w:p>
    <w:p w14:paraId="26838C2D" w14:textId="5FFFF59F" w:rsidR="00A717B8" w:rsidRDefault="00A717B8" w:rsidP="00976F48">
      <w:pPr>
        <w:ind w:left="993" w:hanging="993"/>
      </w:pPr>
      <w:r>
        <w:t>4.9.4.</w:t>
      </w:r>
      <w:r w:rsidR="00C803C3">
        <w:tab/>
      </w:r>
      <w:r>
        <w:t>Избирать и быть избранными в руководящие и контрольно-ревизионный органы НКП;</w:t>
      </w:r>
    </w:p>
    <w:p w14:paraId="1FA562CE" w14:textId="0BFD1B9F" w:rsidR="00A717B8" w:rsidRDefault="00A717B8" w:rsidP="00976F48">
      <w:pPr>
        <w:ind w:left="993" w:hanging="993"/>
      </w:pPr>
      <w:r>
        <w:lastRenderedPageBreak/>
        <w:t>4.9.5.</w:t>
      </w:r>
      <w:r w:rsidR="00C803C3">
        <w:tab/>
      </w:r>
      <w:r>
        <w:t>Контролировать деятельность руководящих органов НКП;</w:t>
      </w:r>
    </w:p>
    <w:p w14:paraId="26CC451D" w14:textId="4F02B459" w:rsidR="00A717B8" w:rsidRDefault="00A717B8" w:rsidP="00976F48">
      <w:pPr>
        <w:ind w:left="993" w:hanging="993"/>
      </w:pPr>
      <w:r>
        <w:t>4.9.6.</w:t>
      </w:r>
      <w:r w:rsidR="00C803C3">
        <w:tab/>
      </w:r>
      <w:r>
        <w:t>Пользоваться справочно-информационными и методическими материалами по породе, имеющимися в распоряжении НКП;</w:t>
      </w:r>
    </w:p>
    <w:p w14:paraId="05843FEE" w14:textId="2D2151FB" w:rsidR="00A717B8" w:rsidRDefault="00A717B8" w:rsidP="00976F48">
      <w:pPr>
        <w:ind w:left="993" w:hanging="993"/>
      </w:pPr>
      <w:r>
        <w:t>4.9.7.</w:t>
      </w:r>
      <w:r w:rsidR="00C803C3">
        <w:tab/>
      </w:r>
      <w:r>
        <w:t>Пользоваться льготами, предусмотренными для членов НКП;</w:t>
      </w:r>
    </w:p>
    <w:p w14:paraId="3D95517F" w14:textId="71028BD9" w:rsidR="00A717B8" w:rsidRDefault="00A717B8" w:rsidP="00976F48">
      <w:pPr>
        <w:ind w:left="993" w:hanging="993"/>
      </w:pPr>
      <w:r>
        <w:t>4.9.8.</w:t>
      </w:r>
      <w:r w:rsidR="00C803C3">
        <w:tab/>
      </w:r>
      <w:r>
        <w:t>В любое время выйти из НКП путем подачи заявления о выходе в Президиум. Лицо считается выбывшим из состава НКП с момента подачи заявления.</w:t>
      </w:r>
    </w:p>
    <w:p w14:paraId="24644C48" w14:textId="0CE81F89" w:rsidR="00A717B8" w:rsidRDefault="00A717B8" w:rsidP="00976F48">
      <w:pPr>
        <w:ind w:left="993" w:hanging="993"/>
      </w:pPr>
      <w:r>
        <w:t>4.10.</w:t>
      </w:r>
      <w:r w:rsidR="00C803C3">
        <w:tab/>
      </w:r>
      <w:r>
        <w:t>Члены НКП «Далматин» обязаны:</w:t>
      </w:r>
    </w:p>
    <w:p w14:paraId="36CF2326" w14:textId="0A8080DC" w:rsidR="00A717B8" w:rsidRDefault="00A717B8" w:rsidP="00976F48">
      <w:pPr>
        <w:ind w:left="993" w:hanging="993"/>
      </w:pPr>
      <w:r>
        <w:t>4.10.1.</w:t>
      </w:r>
      <w:r w:rsidR="00C803C3">
        <w:tab/>
      </w:r>
      <w:r>
        <w:t>Вносить вступительные, членские и целевые взносы в размере и сроки, установленные Президиумом НКП;</w:t>
      </w:r>
    </w:p>
    <w:p w14:paraId="43843D19" w14:textId="5F881914" w:rsidR="00A717B8" w:rsidRDefault="00A717B8" w:rsidP="00976F48">
      <w:pPr>
        <w:ind w:left="993" w:hanging="993"/>
      </w:pPr>
      <w:r>
        <w:t>4.10.2.</w:t>
      </w:r>
      <w:r w:rsidR="00C803C3">
        <w:tab/>
      </w:r>
      <w:r>
        <w:t>Соблюдать положения настоящего Устава и нормативные положения РКФ;</w:t>
      </w:r>
    </w:p>
    <w:p w14:paraId="4328CF2F" w14:textId="6FF43579" w:rsidR="00A717B8" w:rsidRDefault="00A717B8" w:rsidP="00976F48">
      <w:pPr>
        <w:ind w:left="993" w:hanging="993"/>
      </w:pPr>
      <w:r>
        <w:t>4.10.3.</w:t>
      </w:r>
      <w:r w:rsidR="00C803C3">
        <w:tab/>
      </w:r>
      <w:r>
        <w:t>Выполнять решения Президента и Президиума НКП, принятые в рамках их компетенции;</w:t>
      </w:r>
    </w:p>
    <w:p w14:paraId="0FA11585" w14:textId="51AEC02C" w:rsidR="00A717B8" w:rsidRDefault="00A717B8" w:rsidP="00976F48">
      <w:pPr>
        <w:ind w:left="993" w:hanging="993"/>
      </w:pPr>
      <w:r>
        <w:t>4.10.4.</w:t>
      </w:r>
      <w:r w:rsidR="00C803C3">
        <w:tab/>
      </w:r>
      <w:r>
        <w:t xml:space="preserve">Содействовать деятельности НКП; </w:t>
      </w:r>
    </w:p>
    <w:p w14:paraId="31C341D2" w14:textId="3A89D6BB" w:rsidR="00A717B8" w:rsidRDefault="00A717B8" w:rsidP="00976F48">
      <w:pPr>
        <w:ind w:left="993" w:hanging="993"/>
      </w:pPr>
      <w:r>
        <w:t>4.10.5.</w:t>
      </w:r>
      <w:r w:rsidR="00C803C3">
        <w:tab/>
      </w:r>
      <w:r>
        <w:t>Вести племенную работу в строгом соответствии с Племенным положением РКФ, стандартом FCI № 153 и рекомендациями НКП;</w:t>
      </w:r>
    </w:p>
    <w:p w14:paraId="2AC0D91A" w14:textId="6A83070F" w:rsidR="00A717B8" w:rsidRDefault="00A717B8" w:rsidP="00976F48">
      <w:pPr>
        <w:ind w:left="993" w:hanging="993"/>
      </w:pPr>
      <w:r>
        <w:t>4.10.6.</w:t>
      </w:r>
      <w:r w:rsidR="00C803C3">
        <w:tab/>
      </w:r>
      <w:r>
        <w:t>Воздерживаться от всякого действия или бездействия, могущего нанести как имущественный, так и репутационный ущерб НКП и его членам;</w:t>
      </w:r>
    </w:p>
    <w:p w14:paraId="43557CAF" w14:textId="48CD5D93" w:rsidR="00A717B8" w:rsidRDefault="00A717B8" w:rsidP="00976F48">
      <w:pPr>
        <w:ind w:left="993" w:hanging="993"/>
      </w:pPr>
      <w:r>
        <w:t>4.10.7.</w:t>
      </w:r>
      <w:r w:rsidR="00C803C3">
        <w:tab/>
      </w:r>
      <w:r>
        <w:t>Выполнять решения Президента и Президиума НКП, принятые в рамках их компетенции;</w:t>
      </w:r>
    </w:p>
    <w:p w14:paraId="419D0EEE" w14:textId="4C2ED3CB" w:rsidR="00A717B8" w:rsidRDefault="00A717B8" w:rsidP="00976F48">
      <w:pPr>
        <w:ind w:left="993" w:hanging="993"/>
      </w:pPr>
      <w:r>
        <w:t>4.10.8.</w:t>
      </w:r>
      <w:r w:rsidR="00C803C3">
        <w:tab/>
      </w:r>
      <w:r>
        <w:t>Проявлять гуманное отношение к животным.</w:t>
      </w:r>
    </w:p>
    <w:p w14:paraId="415293A2" w14:textId="3539ACF3" w:rsidR="00A717B8" w:rsidRDefault="00A717B8" w:rsidP="00976F48">
      <w:pPr>
        <w:ind w:left="993" w:hanging="993"/>
      </w:pPr>
      <w:r>
        <w:t>4.11.</w:t>
      </w:r>
      <w:r w:rsidR="00C803C3">
        <w:tab/>
      </w:r>
      <w:r>
        <w:t xml:space="preserve">Членство в НКП «Далматин» может быть прекращено только по решению Президиума за исключением следующих случаев: </w:t>
      </w:r>
    </w:p>
    <w:p w14:paraId="17F67928" w14:textId="7E1C7306" w:rsidR="00A717B8" w:rsidRDefault="00A717B8" w:rsidP="00976F48">
      <w:pPr>
        <w:ind w:left="993" w:hanging="993"/>
      </w:pPr>
      <w:r>
        <w:t>4.11.1</w:t>
      </w:r>
      <w:r w:rsidR="00C803C3">
        <w:tab/>
      </w:r>
      <w:r>
        <w:t>В случае, если член НКП прекращает членство по собственному желанию;</w:t>
      </w:r>
    </w:p>
    <w:p w14:paraId="6592BC0F" w14:textId="038894B9" w:rsidR="00A717B8" w:rsidRDefault="00A717B8" w:rsidP="00976F48">
      <w:pPr>
        <w:ind w:left="993" w:hanging="993"/>
      </w:pPr>
      <w:r>
        <w:t>4.11.2.</w:t>
      </w:r>
      <w:r w:rsidR="00C803C3">
        <w:tab/>
      </w:r>
      <w:r>
        <w:t>Автоматически, если член НКП несвоевременно или не полностью уплатил членский взнос</w:t>
      </w:r>
      <w:r w:rsidR="00C803C3">
        <w:t>.</w:t>
      </w:r>
    </w:p>
    <w:p w14:paraId="4945850F" w14:textId="77777777" w:rsidR="00A717B8" w:rsidRDefault="00A717B8" w:rsidP="00976F48">
      <w:pPr>
        <w:ind w:left="993" w:hanging="993"/>
      </w:pPr>
    </w:p>
    <w:p w14:paraId="09282926" w14:textId="77777777" w:rsidR="00C174BD" w:rsidRDefault="00C174BD" w:rsidP="00976F48">
      <w:pPr>
        <w:ind w:left="993" w:hanging="993"/>
      </w:pPr>
    </w:p>
    <w:p w14:paraId="2F5699BE" w14:textId="209B841E" w:rsidR="004D478B" w:rsidRDefault="004D478B" w:rsidP="00976F48">
      <w:pPr>
        <w:ind w:left="993" w:hanging="993"/>
        <w:jc w:val="center"/>
      </w:pPr>
      <w:r>
        <w:t>Глава 5</w:t>
      </w:r>
    </w:p>
    <w:p w14:paraId="2F615C92" w14:textId="45292036" w:rsidR="004D478B" w:rsidRDefault="004D478B" w:rsidP="00976F48">
      <w:pPr>
        <w:ind w:left="993" w:hanging="993"/>
        <w:jc w:val="center"/>
      </w:pPr>
      <w:r>
        <w:t>Руководящие и контрольно-ревизионные органы</w:t>
      </w:r>
    </w:p>
    <w:p w14:paraId="4F45B775" w14:textId="063A6546" w:rsidR="004D478B" w:rsidRDefault="004D478B" w:rsidP="00976F48">
      <w:pPr>
        <w:ind w:left="993" w:hanging="993"/>
        <w:jc w:val="center"/>
      </w:pPr>
      <w:r>
        <w:t>НКП «Далматин»</w:t>
      </w:r>
    </w:p>
    <w:p w14:paraId="094BD59F" w14:textId="3D4EE82A" w:rsidR="00C174BD" w:rsidRDefault="00C174BD" w:rsidP="00976F48">
      <w:pPr>
        <w:ind w:left="993" w:hanging="993"/>
        <w:jc w:val="center"/>
      </w:pPr>
    </w:p>
    <w:p w14:paraId="172D5DF7" w14:textId="3FDCC22F" w:rsidR="00C174BD" w:rsidRDefault="00C174BD" w:rsidP="009C795E">
      <w:pPr>
        <w:ind w:left="993" w:hanging="993"/>
      </w:pPr>
      <w:r w:rsidRPr="009C795E">
        <w:t>5.1.</w:t>
      </w:r>
      <w:r w:rsidR="008C3CA4" w:rsidRPr="009C795E">
        <w:tab/>
      </w:r>
      <w:r w:rsidR="003165D4">
        <w:tab/>
      </w:r>
      <w:r w:rsidR="003165D4">
        <w:tab/>
      </w:r>
      <w:r w:rsidR="003165D4">
        <w:tab/>
      </w:r>
      <w:r w:rsidR="003165D4">
        <w:tab/>
      </w:r>
      <w:r w:rsidR="003165D4">
        <w:tab/>
      </w:r>
      <w:r w:rsidRPr="009C795E">
        <w:t>Конференция.</w:t>
      </w:r>
    </w:p>
    <w:p w14:paraId="13125FAA" w14:textId="77777777" w:rsidR="003165D4" w:rsidRPr="009C795E" w:rsidRDefault="003165D4" w:rsidP="009C795E">
      <w:pPr>
        <w:ind w:left="993" w:hanging="993"/>
      </w:pPr>
    </w:p>
    <w:p w14:paraId="79F0A4DF" w14:textId="5493132F" w:rsidR="008C3CA4" w:rsidRDefault="008C3CA4" w:rsidP="00976F48">
      <w:pPr>
        <w:ind w:left="993" w:hanging="993"/>
      </w:pPr>
      <w:r>
        <w:t>5.1.1.</w:t>
      </w:r>
      <w:r>
        <w:tab/>
        <w:t>Высшим руководящим органом НКП «Далматин» является Общее собрание членов НКП - Конференция.</w:t>
      </w:r>
    </w:p>
    <w:p w14:paraId="1FF20A9B" w14:textId="4C06AEC8" w:rsidR="008C3CA4" w:rsidRDefault="008C3CA4" w:rsidP="00976F48">
      <w:pPr>
        <w:ind w:left="993" w:hanging="993"/>
      </w:pPr>
      <w:r>
        <w:t>5.1.2.</w:t>
      </w:r>
      <w:r>
        <w:tab/>
        <w:t>Основная функция Конференции - обеспечение соблюдения НКП «Далматин» целей, в интересах которых он был создан.</w:t>
      </w:r>
    </w:p>
    <w:p w14:paraId="238D9F12" w14:textId="7BB69D99" w:rsidR="008C3CA4" w:rsidRDefault="008C3CA4" w:rsidP="00976F48">
      <w:pPr>
        <w:ind w:left="993" w:hanging="993"/>
      </w:pPr>
      <w:r>
        <w:t>5.1.3.</w:t>
      </w:r>
      <w:r>
        <w:tab/>
        <w:t>К компетенции Конференции НКП «Далматин» относится решение следующих вопросов:</w:t>
      </w:r>
    </w:p>
    <w:p w14:paraId="0B1C4950" w14:textId="09A62296" w:rsidR="008C3CA4" w:rsidRDefault="008C3CA4" w:rsidP="00976F48">
      <w:pPr>
        <w:ind w:left="993" w:hanging="993"/>
      </w:pPr>
      <w:r>
        <w:lastRenderedPageBreak/>
        <w:t>5.1.3.1.</w:t>
      </w:r>
      <w:r w:rsidR="00976F48">
        <w:tab/>
      </w:r>
      <w:r>
        <w:t>Определение приоритетных направлений деятельности НКП Далматин», принципов формирования и использования его имущества;</w:t>
      </w:r>
    </w:p>
    <w:p w14:paraId="57353862" w14:textId="45898C2A" w:rsidR="008C3CA4" w:rsidRDefault="00795E06" w:rsidP="00976F48">
      <w:pPr>
        <w:ind w:left="993" w:hanging="993"/>
      </w:pPr>
      <w:r>
        <w:t>5.1.3.2.</w:t>
      </w:r>
      <w:r w:rsidR="00976F48">
        <w:tab/>
      </w:r>
      <w:r>
        <w:t>И</w:t>
      </w:r>
      <w:r w:rsidR="008C3CA4">
        <w:t>зменение Устава НКП «Далматин»;</w:t>
      </w:r>
    </w:p>
    <w:p w14:paraId="2FC0FBE4" w14:textId="48D2FF86" w:rsidR="008C3CA4" w:rsidRDefault="00795E06" w:rsidP="00976F48">
      <w:pPr>
        <w:ind w:left="993" w:hanging="993"/>
      </w:pPr>
      <w:r>
        <w:t>5.1.3.3.</w:t>
      </w:r>
      <w:r w:rsidR="00976F48">
        <w:tab/>
      </w:r>
      <w:r>
        <w:t>О</w:t>
      </w:r>
      <w:r w:rsidR="008C3CA4">
        <w:t>пределение порядка приема в состав учредителей и членов НКП Далматин» и исключения из состава его учредителей и членов;</w:t>
      </w:r>
    </w:p>
    <w:p w14:paraId="198C3013" w14:textId="61A19078" w:rsidR="008C3CA4" w:rsidRDefault="00795E06" w:rsidP="00976F48">
      <w:pPr>
        <w:ind w:left="993" w:hanging="993"/>
      </w:pPr>
      <w:r>
        <w:t>5.1.3.4.</w:t>
      </w:r>
      <w:r w:rsidR="00976F48">
        <w:tab/>
      </w:r>
      <w:r>
        <w:t>У</w:t>
      </w:r>
      <w:r w:rsidR="008C3CA4">
        <w:t>тверждение годового отчета;</w:t>
      </w:r>
    </w:p>
    <w:p w14:paraId="321CFF00" w14:textId="0E302ECD" w:rsidR="008C3CA4" w:rsidRDefault="00795E06" w:rsidP="00976F48">
      <w:pPr>
        <w:ind w:left="993" w:hanging="993"/>
      </w:pPr>
      <w:r>
        <w:t>5.1.3.5.</w:t>
      </w:r>
      <w:r w:rsidR="00976F48">
        <w:tab/>
      </w:r>
      <w:r>
        <w:t>П</w:t>
      </w:r>
      <w:r w:rsidR="008C3CA4">
        <w:t>ринятие решений о создании НКП других юридических лиц, об участии НКП в других юридических лицах, о создании филиалов и об открытии представительств НКП;</w:t>
      </w:r>
    </w:p>
    <w:p w14:paraId="1D6F8263" w14:textId="698034D4" w:rsidR="008C3CA4" w:rsidRDefault="00795E06" w:rsidP="00976F48">
      <w:pPr>
        <w:ind w:left="993" w:hanging="993"/>
      </w:pPr>
      <w:r>
        <w:t>5.1.3.6.</w:t>
      </w:r>
      <w:r w:rsidR="00976F48">
        <w:tab/>
      </w:r>
      <w:r>
        <w:t>П</w:t>
      </w:r>
      <w:r w:rsidR="008C3CA4">
        <w:t>ринятие решений о реорганизации и ликвидации НКП;</w:t>
      </w:r>
    </w:p>
    <w:p w14:paraId="59E9CC35" w14:textId="7677985B" w:rsidR="008C3CA4" w:rsidRDefault="00795E06" w:rsidP="00976F48">
      <w:pPr>
        <w:ind w:left="993" w:hanging="993"/>
      </w:pPr>
      <w:r>
        <w:t>5.1.3.7.</w:t>
      </w:r>
      <w:r w:rsidR="00976F48">
        <w:tab/>
      </w:r>
      <w:r>
        <w:t>У</w:t>
      </w:r>
      <w:r w:rsidR="008C3CA4">
        <w:t>тверждение аудиторской организации или индивидуального аудитора НКП «Далматин»;</w:t>
      </w:r>
    </w:p>
    <w:p w14:paraId="794BE897" w14:textId="651CD81D" w:rsidR="008C3CA4" w:rsidRDefault="00795E06" w:rsidP="00976F48">
      <w:pPr>
        <w:ind w:left="993" w:hanging="993"/>
      </w:pPr>
      <w:r>
        <w:t>5.1.3.8.</w:t>
      </w:r>
      <w:r w:rsidR="00976F48">
        <w:tab/>
      </w:r>
      <w:r>
        <w:t>О</w:t>
      </w:r>
      <w:r w:rsidR="008C3CA4">
        <w:t>бразование исполнительных органов НКП «Далматин» и досрочное прекращение их полномочий;</w:t>
      </w:r>
    </w:p>
    <w:p w14:paraId="7026D2CD" w14:textId="1E9BB085" w:rsidR="008C3CA4" w:rsidRDefault="00795E06" w:rsidP="00976F48">
      <w:pPr>
        <w:ind w:left="993" w:hanging="993"/>
      </w:pPr>
      <w:r>
        <w:t>5.1.3.9.</w:t>
      </w:r>
      <w:r w:rsidR="00976F48">
        <w:tab/>
      </w:r>
      <w:r>
        <w:t>У</w:t>
      </w:r>
      <w:r w:rsidR="008C3CA4">
        <w:t>становление величины и порядка уплаты членских и иных имущественных взносов;</w:t>
      </w:r>
    </w:p>
    <w:p w14:paraId="1C71FCAF" w14:textId="051930AD" w:rsidR="008C3CA4" w:rsidRDefault="00795E06" w:rsidP="00976F48">
      <w:pPr>
        <w:ind w:left="993" w:hanging="993"/>
      </w:pPr>
      <w:r>
        <w:t>5.1.</w:t>
      </w:r>
      <w:r w:rsidR="008C3CA4">
        <w:t>3.</w:t>
      </w:r>
      <w:r w:rsidR="00976F48">
        <w:t>10.</w:t>
      </w:r>
      <w:r w:rsidR="00976F48">
        <w:tab/>
        <w:t>У</w:t>
      </w:r>
      <w:r w:rsidR="008C3CA4">
        <w:t>тверждение количественного состава Президиума НКП «Далматин»;</w:t>
      </w:r>
    </w:p>
    <w:p w14:paraId="326D07B5" w14:textId="689A5F1B" w:rsidR="00B731FD" w:rsidRDefault="00B731FD" w:rsidP="00976F48">
      <w:pPr>
        <w:ind w:left="993" w:hanging="993"/>
      </w:pPr>
      <w:r>
        <w:t>5.1.3.11.</w:t>
      </w:r>
      <w:r>
        <w:tab/>
        <w:t xml:space="preserve">Избрание Президента НКП; </w:t>
      </w:r>
    </w:p>
    <w:p w14:paraId="5BF782F0" w14:textId="7238D971" w:rsidR="008C3CA4" w:rsidRDefault="00795E06" w:rsidP="00976F48">
      <w:pPr>
        <w:ind w:left="993" w:hanging="993"/>
      </w:pPr>
      <w:r>
        <w:t>5.1.</w:t>
      </w:r>
      <w:r w:rsidR="008C3CA4">
        <w:t>3.1</w:t>
      </w:r>
      <w:r w:rsidR="00B731FD">
        <w:t>2</w:t>
      </w:r>
      <w:r>
        <w:t>.</w:t>
      </w:r>
      <w:r w:rsidR="00976F48">
        <w:tab/>
      </w:r>
      <w:r>
        <w:t>И</w:t>
      </w:r>
      <w:r w:rsidR="008C3CA4">
        <w:t xml:space="preserve">збрание поименного состава Президиума, вынесенного на голосование членами НКП «Далматин»; </w:t>
      </w:r>
    </w:p>
    <w:p w14:paraId="41672853" w14:textId="70BE4C05" w:rsidR="008C3CA4" w:rsidRDefault="00795E06" w:rsidP="00976F48">
      <w:pPr>
        <w:ind w:left="993" w:hanging="993"/>
      </w:pPr>
      <w:r>
        <w:t>5.1.</w:t>
      </w:r>
      <w:r w:rsidR="008C3CA4">
        <w:t>3.1</w:t>
      </w:r>
      <w:r w:rsidR="00B731FD">
        <w:t>3</w:t>
      </w:r>
      <w:r w:rsidR="008C3CA4">
        <w:t>.</w:t>
      </w:r>
      <w:r w:rsidR="00976F48">
        <w:tab/>
      </w:r>
      <w:r>
        <w:t>И</w:t>
      </w:r>
      <w:r w:rsidR="008C3CA4">
        <w:t>збрание Ревизионной комиссии НКП «Далматин».</w:t>
      </w:r>
    </w:p>
    <w:p w14:paraId="2D82CAA6" w14:textId="265A5D54" w:rsidR="008C3CA4" w:rsidRDefault="00976F48" w:rsidP="00976F48">
      <w:pPr>
        <w:ind w:left="993" w:hanging="993"/>
      </w:pPr>
      <w:r>
        <w:t>5.1.</w:t>
      </w:r>
      <w:r w:rsidR="008C3CA4">
        <w:t>4.</w:t>
      </w:r>
      <w:r>
        <w:tab/>
      </w:r>
      <w:r w:rsidR="008C3CA4">
        <w:t xml:space="preserve">Конференция членов НКП «Далматин» правомочна, если на ней присутствует более половины его членов. Решения Конференции принимаются большинством голосов членов, присутствующих на Конференции. Решения Конференции по вопросам предусмотренным </w:t>
      </w:r>
      <w:bookmarkStart w:id="2" w:name="_Hlk112516849"/>
      <w:proofErr w:type="spellStart"/>
      <w:r w:rsidR="000A3AD3">
        <w:t>ст.ст</w:t>
      </w:r>
      <w:proofErr w:type="spellEnd"/>
      <w:r w:rsidR="000A3AD3">
        <w:t>.</w:t>
      </w:r>
      <w:r w:rsidR="008C3CA4">
        <w:t xml:space="preserve"> </w:t>
      </w:r>
      <w:r w:rsidR="000A3AD3">
        <w:t>5.1.</w:t>
      </w:r>
      <w:r w:rsidR="008C3CA4">
        <w:t xml:space="preserve">3.1. </w:t>
      </w:r>
      <w:r w:rsidR="000A3AD3">
        <w:t>–</w:t>
      </w:r>
      <w:r w:rsidR="008C3CA4">
        <w:t xml:space="preserve"> </w:t>
      </w:r>
      <w:r w:rsidR="000A3AD3">
        <w:t>5.1.</w:t>
      </w:r>
      <w:r w:rsidR="008C3CA4">
        <w:t>3.6</w:t>
      </w:r>
      <w:bookmarkEnd w:id="2"/>
      <w:r w:rsidR="008C3CA4">
        <w:t>. принимаются большинством, составляющим не менее 2/3 голосов.</w:t>
      </w:r>
    </w:p>
    <w:p w14:paraId="0DA51B9F" w14:textId="08961A68" w:rsidR="008C3CA4" w:rsidRDefault="000A3AD3" w:rsidP="00976F48">
      <w:pPr>
        <w:ind w:left="993" w:hanging="993"/>
      </w:pPr>
      <w:r>
        <w:t>5.1.</w:t>
      </w:r>
      <w:r w:rsidR="008C3CA4">
        <w:t>5.</w:t>
      </w:r>
      <w:r>
        <w:tab/>
      </w:r>
      <w:r w:rsidR="008C3CA4">
        <w:t>При наличии в повестке Конференции нескольких вопросов по каждому из них принимается самостоятельное решение, если иное не установлено единогласно участниками Конференции.</w:t>
      </w:r>
    </w:p>
    <w:p w14:paraId="12216A06" w14:textId="4969FFE7" w:rsidR="008C3CA4" w:rsidRDefault="000A3AD3" w:rsidP="00976F48">
      <w:pPr>
        <w:ind w:left="993" w:hanging="993"/>
      </w:pPr>
      <w:r>
        <w:t>5.1.</w:t>
      </w:r>
      <w:r w:rsidR="008C3CA4">
        <w:t>6.</w:t>
      </w:r>
      <w:r>
        <w:tab/>
      </w:r>
      <w:r w:rsidR="008C3CA4">
        <w:t xml:space="preserve">Члены НКП «Далматин» могут участвовать в Конференции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Конференции, участвовать ему в обсуждении вопросов повестки дня и голосовать. </w:t>
      </w:r>
    </w:p>
    <w:p w14:paraId="26ED11B1" w14:textId="558B7881" w:rsidR="008C3CA4" w:rsidRDefault="000A3AD3" w:rsidP="00976F48">
      <w:pPr>
        <w:ind w:left="993" w:hanging="993"/>
      </w:pPr>
      <w:r>
        <w:t>5.1.7.</w:t>
      </w:r>
      <w:r>
        <w:tab/>
      </w:r>
      <w:r w:rsidR="008C3CA4">
        <w:t>Проведение Конференции НКП «Далматин» и результаты голосования на Конференции, подтверждаются протоколом. Протокол составляется в письменной форме, в том числе с помощью электронных либо иных технических средств.</w:t>
      </w:r>
    </w:p>
    <w:p w14:paraId="6FCC7EE7" w14:textId="083641AF" w:rsidR="008C3CA4" w:rsidRDefault="000A3AD3" w:rsidP="00976F48">
      <w:pPr>
        <w:ind w:left="993" w:hanging="993"/>
      </w:pPr>
      <w:r>
        <w:t>5.1.8.</w:t>
      </w:r>
      <w:r>
        <w:tab/>
      </w:r>
      <w:r w:rsidR="008C3CA4">
        <w:t>В протоколе должны быть указаны:</w:t>
      </w:r>
    </w:p>
    <w:p w14:paraId="132D4853" w14:textId="1E1CE2D8" w:rsidR="008C3CA4" w:rsidRDefault="000A3AD3" w:rsidP="00976F48">
      <w:pPr>
        <w:ind w:left="993" w:hanging="993"/>
      </w:pPr>
      <w:r>
        <w:t>5.1.8.1.</w:t>
      </w:r>
      <w:r>
        <w:tab/>
        <w:t>Д</w:t>
      </w:r>
      <w:r w:rsidR="008C3CA4">
        <w:t>ата, время и место проведения Конференции, и (или) способ дистанционного участия членов НКП в Конференции;</w:t>
      </w:r>
    </w:p>
    <w:p w14:paraId="4B3C5AEA" w14:textId="42CFC001" w:rsidR="008C3CA4" w:rsidRDefault="00DE46C5" w:rsidP="00976F48">
      <w:pPr>
        <w:ind w:left="993" w:hanging="993"/>
      </w:pPr>
      <w:r>
        <w:t>5.1.8.</w:t>
      </w:r>
      <w:r w:rsidR="008C3CA4">
        <w:t>2.</w:t>
      </w:r>
      <w:r>
        <w:tab/>
        <w:t>С</w:t>
      </w:r>
      <w:r w:rsidR="008C3CA4">
        <w:t xml:space="preserve">ведения о лицах, принявших участие в Конференции; </w:t>
      </w:r>
    </w:p>
    <w:p w14:paraId="657896C7" w14:textId="2E29AB37" w:rsidR="008C3CA4" w:rsidRDefault="00DE46C5" w:rsidP="00976F48">
      <w:pPr>
        <w:ind w:left="993" w:hanging="993"/>
      </w:pPr>
      <w:r>
        <w:lastRenderedPageBreak/>
        <w:t>5.1.8.</w:t>
      </w:r>
      <w:r w:rsidR="008C3CA4">
        <w:t>3.</w:t>
      </w:r>
      <w:r>
        <w:tab/>
        <w:t>Р</w:t>
      </w:r>
      <w:r w:rsidR="008C3CA4">
        <w:t>езультаты голосования по каждому вопросу повестки дня;</w:t>
      </w:r>
    </w:p>
    <w:p w14:paraId="5E3D2CFA" w14:textId="1D61ABE8" w:rsidR="008C3CA4" w:rsidRDefault="00DE46C5" w:rsidP="00976F48">
      <w:pPr>
        <w:ind w:left="993" w:hanging="993"/>
      </w:pPr>
      <w:r>
        <w:t>5.1.8.4.</w:t>
      </w:r>
      <w:r>
        <w:tab/>
        <w:t>С</w:t>
      </w:r>
      <w:r w:rsidR="008C3CA4">
        <w:t>ведения о лицах, проводивших подсчет голосов, если подсчет голосов был поручен определенным лицам;</w:t>
      </w:r>
    </w:p>
    <w:p w14:paraId="6BF3671B" w14:textId="328DCF7F" w:rsidR="008C3CA4" w:rsidRDefault="00DE46C5" w:rsidP="00976F48">
      <w:pPr>
        <w:ind w:left="993" w:hanging="993"/>
      </w:pPr>
      <w:r>
        <w:t>5.1.8.5.</w:t>
      </w:r>
      <w:r>
        <w:tab/>
        <w:t>С</w:t>
      </w:r>
      <w:r w:rsidR="008C3CA4">
        <w:t>ведения о лицах, голосовавших против принятия решения собрания и потребовавших внести запись об этом в протокол;</w:t>
      </w:r>
    </w:p>
    <w:p w14:paraId="73C77369" w14:textId="4623467B" w:rsidR="008C3CA4" w:rsidRDefault="00DE46C5" w:rsidP="00976F48">
      <w:pPr>
        <w:ind w:left="993" w:hanging="993"/>
      </w:pPr>
      <w:r>
        <w:t>5.1.8.6.</w:t>
      </w:r>
      <w:r>
        <w:tab/>
        <w:t>С</w:t>
      </w:r>
      <w:r w:rsidR="008C3CA4">
        <w:t>ведения о ходе проведения заседания или о ходе голосования, если участник гражданско-правового сообщества требует их внести в протокол;</w:t>
      </w:r>
    </w:p>
    <w:p w14:paraId="45A3860B" w14:textId="72D2670E" w:rsidR="008C3CA4" w:rsidRDefault="00DE46C5" w:rsidP="00976F48">
      <w:pPr>
        <w:ind w:left="993" w:hanging="993"/>
      </w:pPr>
      <w:r>
        <w:t>5.1.8.7.</w:t>
      </w:r>
      <w:r>
        <w:tab/>
        <w:t>С</w:t>
      </w:r>
      <w:r w:rsidR="008C3CA4">
        <w:t xml:space="preserve">ведения о лицах, подписавших протокол. </w:t>
      </w:r>
    </w:p>
    <w:p w14:paraId="2D5A3A6D" w14:textId="18D77714" w:rsidR="008C3CA4" w:rsidRDefault="00DE46C5" w:rsidP="00976F48">
      <w:pPr>
        <w:ind w:left="993" w:hanging="993"/>
      </w:pPr>
      <w:r>
        <w:t>5.1.</w:t>
      </w:r>
      <w:r w:rsidR="008C3CA4">
        <w:t>9.</w:t>
      </w:r>
      <w:r>
        <w:tab/>
      </w:r>
      <w:r w:rsidR="008C3CA4">
        <w:t xml:space="preserve">Решения Конференции НКП «Далматин» могут быть приняты без проведения собрания путем проведения заочного голосования (опросным путем), за исключением принятий решений по вопросам, предусмотренным </w:t>
      </w:r>
      <w:proofErr w:type="spellStart"/>
      <w:r w:rsidR="00CB17FB" w:rsidRPr="00CB17FB">
        <w:t>ст.ст</w:t>
      </w:r>
      <w:proofErr w:type="spellEnd"/>
      <w:r w:rsidR="00CB17FB" w:rsidRPr="00CB17FB">
        <w:t>. 5.1.3.1. – 5.1.3.</w:t>
      </w:r>
      <w:r w:rsidR="00CB17FB">
        <w:t>7</w:t>
      </w:r>
      <w:r w:rsidR="008C3CA4">
        <w:t>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При этом решение считается принятым, если за него проголосовало большинство направивших эти документы.</w:t>
      </w:r>
    </w:p>
    <w:p w14:paraId="798026AF" w14:textId="6C02DFF3" w:rsidR="008C3CA4" w:rsidRDefault="00CB17FB" w:rsidP="00976F48">
      <w:pPr>
        <w:ind w:left="993" w:hanging="993"/>
      </w:pPr>
      <w:r>
        <w:t>5.1.1</w:t>
      </w:r>
      <w:r w:rsidR="008C3CA4">
        <w:t>0.</w:t>
      </w:r>
      <w:r>
        <w:tab/>
      </w:r>
      <w:r w:rsidR="008C3CA4">
        <w:t>Порядок проведения заочного голосования:</w:t>
      </w:r>
    </w:p>
    <w:p w14:paraId="44590587" w14:textId="6CCCD467" w:rsidR="008C3CA4" w:rsidRDefault="00CB17FB" w:rsidP="00976F48">
      <w:pPr>
        <w:ind w:left="993" w:hanging="993"/>
      </w:pPr>
      <w:r>
        <w:t>5.1.</w:t>
      </w:r>
      <w:r w:rsidR="008C3CA4">
        <w:t>10.1.</w:t>
      </w:r>
      <w:r>
        <w:tab/>
      </w:r>
      <w:r w:rsidR="008C3CA4">
        <w:t>Президиум или Президент принимает решение о проведении голосования, выносит на голосование вопросы и назначает даты начала и окончания голосования;</w:t>
      </w:r>
    </w:p>
    <w:p w14:paraId="2635F2EC" w14:textId="38DF80AB" w:rsidR="008C3CA4" w:rsidRDefault="00CB17FB" w:rsidP="00976F48">
      <w:pPr>
        <w:ind w:left="993" w:hanging="993"/>
      </w:pPr>
      <w:r>
        <w:t>5.1.</w:t>
      </w:r>
      <w:r w:rsidR="008C3CA4">
        <w:t>10.2.</w:t>
      </w:r>
      <w:r>
        <w:tab/>
      </w:r>
      <w:r w:rsidR="008C3CA4">
        <w:t>Вопросы, вынесенные на голосование, публикуются на освещающих деятельность НКП ресурсах в сети Интернет и рассылаются с помощью электронных либо иных технических средств членам НКП;</w:t>
      </w:r>
    </w:p>
    <w:p w14:paraId="7EB50A44" w14:textId="749F8688" w:rsidR="008C3CA4" w:rsidRDefault="00CB17FB" w:rsidP="00976F48">
      <w:pPr>
        <w:ind w:left="993" w:hanging="993"/>
      </w:pPr>
      <w:r>
        <w:t>5.1.</w:t>
      </w:r>
      <w:r w:rsidR="008C3CA4">
        <w:t>10.3.</w:t>
      </w:r>
      <w:r>
        <w:tab/>
      </w:r>
      <w:r w:rsidR="008C3CA4">
        <w:t>Решение о назначении голосования должно быть принято не позднее чем за 7 дней до дня голосования.</w:t>
      </w:r>
    </w:p>
    <w:p w14:paraId="0257DE4C" w14:textId="22857D3F" w:rsidR="008C3CA4" w:rsidRDefault="00CB17FB" w:rsidP="00976F48">
      <w:pPr>
        <w:ind w:left="993" w:hanging="993"/>
      </w:pPr>
      <w:r>
        <w:t>5.1.</w:t>
      </w:r>
      <w:r w:rsidR="008C3CA4">
        <w:t>11.</w:t>
      </w:r>
      <w:r>
        <w:tab/>
      </w:r>
      <w:r w:rsidR="008C3CA4">
        <w:t xml:space="preserve">По результатам голосования составляется протокол, в котором указываются: </w:t>
      </w:r>
    </w:p>
    <w:p w14:paraId="7FF7CC5E" w14:textId="7CCB3C1A" w:rsidR="008C3CA4" w:rsidRDefault="00CB17FB" w:rsidP="00976F48">
      <w:pPr>
        <w:ind w:left="993" w:hanging="993"/>
      </w:pPr>
      <w:r>
        <w:t>5.1.</w:t>
      </w:r>
      <w:r w:rsidR="008C3CA4">
        <w:t>11.1.</w:t>
      </w:r>
      <w:r>
        <w:tab/>
        <w:t>Д</w:t>
      </w:r>
      <w:r w:rsidR="008C3CA4">
        <w:t>ата, до которой принимались документы, содержащие сведения о голосовании;</w:t>
      </w:r>
    </w:p>
    <w:p w14:paraId="60682C48" w14:textId="75483CA8" w:rsidR="008C3CA4" w:rsidRDefault="00CB17FB" w:rsidP="00976F48">
      <w:pPr>
        <w:ind w:left="993" w:hanging="993"/>
      </w:pPr>
      <w:r>
        <w:t>5.1.</w:t>
      </w:r>
      <w:r w:rsidR="008C3CA4">
        <w:t>11.2.</w:t>
      </w:r>
      <w:r>
        <w:tab/>
        <w:t>С</w:t>
      </w:r>
      <w:r w:rsidR="008C3CA4">
        <w:t>ведения о лицах, принявших участие в голосовании;</w:t>
      </w:r>
    </w:p>
    <w:p w14:paraId="1777B9EC" w14:textId="79CA62E3" w:rsidR="008C3CA4" w:rsidRDefault="00CB17FB" w:rsidP="00976F48">
      <w:pPr>
        <w:ind w:left="993" w:hanging="993"/>
      </w:pPr>
      <w:r>
        <w:t>5.1.</w:t>
      </w:r>
      <w:r w:rsidR="008C3CA4">
        <w:t>11.3.</w:t>
      </w:r>
      <w:r>
        <w:tab/>
      </w:r>
      <w:r w:rsidR="00811C66">
        <w:t>Р</w:t>
      </w:r>
      <w:r w:rsidR="008C3CA4">
        <w:t>езультаты голосования по каждому вопросу;</w:t>
      </w:r>
    </w:p>
    <w:p w14:paraId="67245E8F" w14:textId="5DD99A19" w:rsidR="008C3CA4" w:rsidRDefault="00811C66" w:rsidP="00976F48">
      <w:pPr>
        <w:ind w:left="993" w:hanging="993"/>
      </w:pPr>
      <w:r>
        <w:t>5.1.</w:t>
      </w:r>
      <w:r w:rsidR="008C3CA4">
        <w:t>11.4.</w:t>
      </w:r>
      <w:r>
        <w:tab/>
        <w:t>С</w:t>
      </w:r>
      <w:r w:rsidR="008C3CA4">
        <w:t>ведения о лицах, проводивших подсчет голосов;</w:t>
      </w:r>
    </w:p>
    <w:p w14:paraId="794C8D41" w14:textId="7823E6F0" w:rsidR="008C3CA4" w:rsidRDefault="00811C66" w:rsidP="00976F48">
      <w:pPr>
        <w:ind w:left="993" w:hanging="993"/>
      </w:pPr>
      <w:r>
        <w:t>5.1.</w:t>
      </w:r>
      <w:r w:rsidR="008C3CA4">
        <w:t>11.5.</w:t>
      </w:r>
      <w:r>
        <w:tab/>
        <w:t>С</w:t>
      </w:r>
      <w:r w:rsidR="008C3CA4">
        <w:t>ведения о лицах, подписавших протокол.</w:t>
      </w:r>
    </w:p>
    <w:p w14:paraId="08D3F9BE" w14:textId="43752766" w:rsidR="008C3CA4" w:rsidRDefault="00811C66" w:rsidP="00976F48">
      <w:pPr>
        <w:ind w:left="993" w:hanging="993"/>
      </w:pPr>
      <w:r>
        <w:t>5.1.</w:t>
      </w:r>
      <w:r w:rsidR="008C3CA4">
        <w:t>12.</w:t>
      </w:r>
      <w:r>
        <w:tab/>
      </w:r>
      <w:r w:rsidR="008C3CA4">
        <w:t>Настоящим Уставом НКП «Далматин» предусматривается совмещение голосования на заседании и заочного голосования.</w:t>
      </w:r>
    </w:p>
    <w:p w14:paraId="47209CB4" w14:textId="613FF368" w:rsidR="008C3CA4" w:rsidRDefault="00811C66" w:rsidP="00976F48">
      <w:pPr>
        <w:ind w:left="993" w:hanging="993"/>
      </w:pPr>
      <w:r>
        <w:t>5.1.</w:t>
      </w:r>
      <w:r w:rsidR="008C3CA4">
        <w:t>13.</w:t>
      </w:r>
      <w:r>
        <w:tab/>
      </w:r>
      <w:r w:rsidR="008C3CA4">
        <w:t>Протокол публикуются на освещающих деятельность НКП ресурсах в сети Интернет.</w:t>
      </w:r>
    </w:p>
    <w:p w14:paraId="544F5BBA" w14:textId="4838B0BF" w:rsidR="00C174BD" w:rsidRDefault="00AB044B" w:rsidP="00976F48">
      <w:pPr>
        <w:ind w:left="993" w:hanging="993"/>
      </w:pPr>
      <w:r>
        <w:t>5.2.</w:t>
      </w:r>
      <w:r>
        <w:tab/>
      </w:r>
      <w:r w:rsidR="003165D4">
        <w:tab/>
      </w:r>
      <w:r w:rsidR="003165D4">
        <w:tab/>
      </w:r>
      <w:r w:rsidR="003165D4">
        <w:tab/>
      </w:r>
      <w:r w:rsidR="003165D4">
        <w:tab/>
      </w:r>
      <w:r w:rsidR="003165D4">
        <w:tab/>
      </w:r>
      <w:r w:rsidR="009C795E">
        <w:t>Президиум</w:t>
      </w:r>
      <w:r w:rsidR="003165D4">
        <w:t>.</w:t>
      </w:r>
    </w:p>
    <w:p w14:paraId="7358EDD4" w14:textId="77777777" w:rsidR="003165D4" w:rsidRDefault="003165D4" w:rsidP="00976F48">
      <w:pPr>
        <w:ind w:left="993" w:hanging="993"/>
      </w:pPr>
    </w:p>
    <w:p w14:paraId="65201070" w14:textId="7987F6A2" w:rsidR="009C795E" w:rsidRDefault="009C795E" w:rsidP="009C795E">
      <w:pPr>
        <w:ind w:left="993" w:hanging="993"/>
      </w:pPr>
      <w:r>
        <w:t>5.2.1.</w:t>
      </w:r>
      <w:r>
        <w:tab/>
        <w:t>Постоянно действующим руководящим органом НКП «Далматин» является выборный коллегиальный орган – Президиум.</w:t>
      </w:r>
    </w:p>
    <w:p w14:paraId="1A238530" w14:textId="78264D1D" w:rsidR="009C795E" w:rsidRDefault="009C795E" w:rsidP="009C795E">
      <w:pPr>
        <w:ind w:left="993" w:hanging="993"/>
      </w:pPr>
      <w:r>
        <w:t>5.2.2.</w:t>
      </w:r>
      <w:r>
        <w:tab/>
        <w:t>Президиум подотчетен высшему органу управления – Конференции.</w:t>
      </w:r>
    </w:p>
    <w:p w14:paraId="5FB93683" w14:textId="49E62C10" w:rsidR="009C795E" w:rsidRDefault="009C795E" w:rsidP="009C795E">
      <w:pPr>
        <w:ind w:left="993" w:hanging="993"/>
      </w:pPr>
      <w:r>
        <w:lastRenderedPageBreak/>
        <w:t>5.2.3.</w:t>
      </w:r>
      <w:r>
        <w:tab/>
        <w:t>Президиум избирается на отчетно-выборной Конференции НКП «Далматин» сроком на три года. Конференция вправе досрочно переизбрать Президиум. Президиум избирается из числа членов НКП «Далматин».</w:t>
      </w:r>
    </w:p>
    <w:p w14:paraId="78D6F2B9" w14:textId="5952370E" w:rsidR="009C795E" w:rsidRDefault="009C795E" w:rsidP="009C795E">
      <w:pPr>
        <w:ind w:left="993" w:hanging="993"/>
      </w:pPr>
      <w:r>
        <w:t>5.2.4.</w:t>
      </w:r>
      <w:r>
        <w:tab/>
        <w:t xml:space="preserve">Количественный состав Президиума НКП «Далматин» составляет семь членов. </w:t>
      </w:r>
    </w:p>
    <w:p w14:paraId="692A9ACA" w14:textId="1E49CAD6" w:rsidR="009C795E" w:rsidRDefault="009C795E" w:rsidP="009C795E">
      <w:pPr>
        <w:ind w:left="993" w:hanging="993"/>
      </w:pPr>
      <w:r>
        <w:t>5.</w:t>
      </w:r>
      <w:r w:rsidR="004E55A5">
        <w:t>2.</w:t>
      </w:r>
      <w:r>
        <w:t>5.</w:t>
      </w:r>
      <w:r w:rsidR="004E55A5">
        <w:tab/>
      </w:r>
      <w:r>
        <w:t>Президиум НКП «Далматин»:</w:t>
      </w:r>
    </w:p>
    <w:p w14:paraId="228133B1" w14:textId="0A3C4CA5" w:rsidR="009C795E" w:rsidRDefault="009C795E" w:rsidP="009C795E">
      <w:pPr>
        <w:ind w:left="993" w:hanging="993"/>
      </w:pPr>
      <w:r>
        <w:t>5.</w:t>
      </w:r>
      <w:r w:rsidR="004E55A5">
        <w:t>2.</w:t>
      </w:r>
      <w:r>
        <w:t>5.1.</w:t>
      </w:r>
      <w:r w:rsidR="004E55A5">
        <w:tab/>
        <w:t>О</w:t>
      </w:r>
      <w:r>
        <w:t>существляет свою деятельность по реализации решений, принятых на Конференции</w:t>
      </w:r>
      <w:r w:rsidR="009C693C">
        <w:t>;</w:t>
      </w:r>
    </w:p>
    <w:p w14:paraId="51A8CDE3" w14:textId="4945894C" w:rsidR="009C795E" w:rsidRDefault="009C795E" w:rsidP="009C795E">
      <w:pPr>
        <w:ind w:left="993" w:hanging="993"/>
      </w:pPr>
      <w:r>
        <w:t>5.</w:t>
      </w:r>
      <w:r w:rsidR="004E55A5">
        <w:t>2.</w:t>
      </w:r>
      <w:r>
        <w:t>5.2.</w:t>
      </w:r>
      <w:r w:rsidR="004E55A5">
        <w:tab/>
        <w:t>С</w:t>
      </w:r>
      <w:r>
        <w:t>озывает Конференцию НКП «Далматин»</w:t>
      </w:r>
      <w:r w:rsidR="009C693C">
        <w:t>;</w:t>
      </w:r>
    </w:p>
    <w:p w14:paraId="53EF6D55" w14:textId="23DA26F6" w:rsidR="009C795E" w:rsidRDefault="009C795E" w:rsidP="009C795E">
      <w:pPr>
        <w:ind w:left="993" w:hanging="993"/>
      </w:pPr>
      <w:r>
        <w:t>5.</w:t>
      </w:r>
      <w:r w:rsidR="009C693C">
        <w:t>2.</w:t>
      </w:r>
      <w:r>
        <w:t>5.3.</w:t>
      </w:r>
      <w:r w:rsidR="009C693C">
        <w:tab/>
        <w:t>П</w:t>
      </w:r>
      <w:r>
        <w:t>ринимает и исключает из организации учредителей и членов;</w:t>
      </w:r>
    </w:p>
    <w:p w14:paraId="3E444AF9" w14:textId="251EA834" w:rsidR="009C795E" w:rsidRDefault="009C795E" w:rsidP="009C795E">
      <w:pPr>
        <w:ind w:left="993" w:hanging="993"/>
      </w:pPr>
      <w:r>
        <w:t>5.</w:t>
      </w:r>
      <w:r w:rsidR="009C693C">
        <w:t>2.</w:t>
      </w:r>
      <w:r>
        <w:t>5.</w:t>
      </w:r>
      <w:r w:rsidR="009C693C">
        <w:t>4</w:t>
      </w:r>
      <w:r>
        <w:t>.</w:t>
      </w:r>
      <w:r w:rsidR="009C693C">
        <w:tab/>
        <w:t>П</w:t>
      </w:r>
      <w:r>
        <w:t>ринимает решение о размере и порядке уплаты членами НКП членских и иных имущественных взносов;</w:t>
      </w:r>
    </w:p>
    <w:p w14:paraId="5CFCFBBC" w14:textId="5851BC80" w:rsidR="009C795E" w:rsidRDefault="009C795E" w:rsidP="009C795E">
      <w:pPr>
        <w:ind w:left="993" w:hanging="993"/>
      </w:pPr>
      <w:r>
        <w:t>5.</w:t>
      </w:r>
      <w:r w:rsidR="009C693C">
        <w:t>2.</w:t>
      </w:r>
      <w:r>
        <w:t>5.</w:t>
      </w:r>
      <w:r w:rsidR="009C693C">
        <w:t>5</w:t>
      </w:r>
      <w:r>
        <w:t>.</w:t>
      </w:r>
      <w:r w:rsidR="009C693C">
        <w:tab/>
        <w:t>Р</w:t>
      </w:r>
      <w:r>
        <w:t>аспоряжается денежными средствами НКП «Далматин» в соответствии с его уставными задачами.</w:t>
      </w:r>
    </w:p>
    <w:p w14:paraId="70524DDC" w14:textId="09F1997A" w:rsidR="009C795E" w:rsidRDefault="009C795E" w:rsidP="009C795E">
      <w:pPr>
        <w:ind w:left="993" w:hanging="993"/>
      </w:pPr>
      <w:r>
        <w:t>5.</w:t>
      </w:r>
      <w:r w:rsidR="00994889">
        <w:t>2</w:t>
      </w:r>
      <w:r>
        <w:t>.</w:t>
      </w:r>
      <w:r w:rsidR="00994889">
        <w:t>5</w:t>
      </w:r>
      <w:r>
        <w:t>.</w:t>
      </w:r>
      <w:r w:rsidR="00994889">
        <w:t>6.</w:t>
      </w:r>
      <w:r w:rsidR="00994889">
        <w:tab/>
        <w:t>Р</w:t>
      </w:r>
      <w:r>
        <w:t>азрабатывает дополнения и изменения в Устав и представляет их на утверждение Конференции;</w:t>
      </w:r>
    </w:p>
    <w:p w14:paraId="2081E6B6" w14:textId="6ABA772C" w:rsidR="009C795E" w:rsidRDefault="009C795E" w:rsidP="009C795E">
      <w:pPr>
        <w:ind w:left="993" w:hanging="993"/>
      </w:pPr>
      <w:r>
        <w:t>5.</w:t>
      </w:r>
      <w:r w:rsidR="00B67D50">
        <w:rPr>
          <w:lang w:val="uk-UA"/>
        </w:rPr>
        <w:t>2.</w:t>
      </w:r>
      <w:r>
        <w:t>5.</w:t>
      </w:r>
      <w:r w:rsidR="00B67D50">
        <w:rPr>
          <w:lang w:val="uk-UA"/>
        </w:rPr>
        <w:t>7</w:t>
      </w:r>
      <w:r>
        <w:t>.</w:t>
      </w:r>
      <w:r w:rsidR="00B67D50">
        <w:tab/>
      </w:r>
      <w:r w:rsidR="00B67D50">
        <w:rPr>
          <w:lang w:val="uk-UA"/>
        </w:rPr>
        <w:t>Р</w:t>
      </w:r>
      <w:proofErr w:type="spellStart"/>
      <w:r w:rsidR="00B67D50">
        <w:t>ассматривает</w:t>
      </w:r>
      <w:proofErr w:type="spellEnd"/>
      <w:r>
        <w:t xml:space="preserve"> предложения и заявления членов НКП;</w:t>
      </w:r>
    </w:p>
    <w:p w14:paraId="327C9C46" w14:textId="0DC27C10" w:rsidR="009C795E" w:rsidRDefault="009C795E" w:rsidP="009C795E">
      <w:pPr>
        <w:ind w:left="993" w:hanging="993"/>
      </w:pPr>
      <w:r>
        <w:t>5.</w:t>
      </w:r>
      <w:r w:rsidR="00B67D50">
        <w:t>2.</w:t>
      </w:r>
      <w:r>
        <w:t>5.</w:t>
      </w:r>
      <w:r w:rsidR="00B67D50">
        <w:t>8</w:t>
      </w:r>
      <w:r>
        <w:t>.</w:t>
      </w:r>
      <w:r w:rsidR="00B67D50">
        <w:tab/>
        <w:t>И</w:t>
      </w:r>
      <w:r>
        <w:t>нформирует членов НКП «Далматин» о своей работе, доводит до их сведения решения РКФ в части, касающейся деятельности НКП;</w:t>
      </w:r>
    </w:p>
    <w:p w14:paraId="71840032" w14:textId="18483990" w:rsidR="009C795E" w:rsidRDefault="009C795E" w:rsidP="009C795E">
      <w:pPr>
        <w:ind w:left="993" w:hanging="993"/>
      </w:pPr>
      <w:r>
        <w:t>5.</w:t>
      </w:r>
      <w:r w:rsidR="00B67D50">
        <w:t>2.</w:t>
      </w:r>
      <w:r>
        <w:t>5.</w:t>
      </w:r>
      <w:r w:rsidR="00B67D50">
        <w:t>9</w:t>
      </w:r>
      <w:r>
        <w:t>.</w:t>
      </w:r>
      <w:r w:rsidR="00B67D50">
        <w:tab/>
        <w:t>О</w:t>
      </w:r>
      <w:r>
        <w:t>существляет информационно-издательскую деятельность, организует и проводит методические конференции и семинары по породе;</w:t>
      </w:r>
    </w:p>
    <w:p w14:paraId="7008650A" w14:textId="0590D701" w:rsidR="009C795E" w:rsidRDefault="009C795E" w:rsidP="009C795E">
      <w:pPr>
        <w:ind w:left="993" w:hanging="993"/>
      </w:pPr>
      <w:r>
        <w:t>5.</w:t>
      </w:r>
      <w:r w:rsidR="00B67D50">
        <w:t>2.</w:t>
      </w:r>
      <w:r>
        <w:t>5.1</w:t>
      </w:r>
      <w:r w:rsidR="00B67D50">
        <w:t>0</w:t>
      </w:r>
      <w:r>
        <w:t>.</w:t>
      </w:r>
      <w:r w:rsidR="00B67D50">
        <w:tab/>
        <w:t>О</w:t>
      </w:r>
      <w:r>
        <w:t xml:space="preserve">рганизует проведение национальной </w:t>
      </w:r>
      <w:proofErr w:type="spellStart"/>
      <w:r>
        <w:t>монопородной</w:t>
      </w:r>
      <w:proofErr w:type="spellEnd"/>
      <w:r>
        <w:t xml:space="preserve"> выставки ранга «Победитель клуба года»; </w:t>
      </w:r>
    </w:p>
    <w:p w14:paraId="0D19199C" w14:textId="58FD32D0" w:rsidR="009C795E" w:rsidRDefault="009C795E" w:rsidP="009C795E">
      <w:pPr>
        <w:ind w:left="993" w:hanging="993"/>
      </w:pPr>
      <w:r>
        <w:t>5.</w:t>
      </w:r>
      <w:r w:rsidR="00B67D50">
        <w:t>2.</w:t>
      </w:r>
      <w:r>
        <w:t>5.1</w:t>
      </w:r>
      <w:r w:rsidR="00B67D50">
        <w:t>1</w:t>
      </w:r>
      <w:r>
        <w:t>.</w:t>
      </w:r>
      <w:r w:rsidR="00B67D50">
        <w:tab/>
        <w:t>О</w:t>
      </w:r>
      <w:r>
        <w:t xml:space="preserve">казывает консультативную помощь своим членам в организации </w:t>
      </w:r>
      <w:proofErr w:type="spellStart"/>
      <w:r>
        <w:t>монопородных</w:t>
      </w:r>
      <w:proofErr w:type="spellEnd"/>
      <w:r>
        <w:t xml:space="preserve"> выставок и соревнований;</w:t>
      </w:r>
    </w:p>
    <w:p w14:paraId="16F83B95" w14:textId="4F751A6A" w:rsidR="009C795E" w:rsidRDefault="009C795E" w:rsidP="009C795E">
      <w:pPr>
        <w:ind w:left="993" w:hanging="993"/>
      </w:pPr>
      <w:r>
        <w:t>5.</w:t>
      </w:r>
      <w:r w:rsidR="00B67D50">
        <w:t>2.</w:t>
      </w:r>
      <w:r>
        <w:t>5.1</w:t>
      </w:r>
      <w:r w:rsidR="00B67D50">
        <w:t>2</w:t>
      </w:r>
      <w:r>
        <w:t>.</w:t>
      </w:r>
      <w:r w:rsidR="00B67D50">
        <w:tab/>
        <w:t>Ф</w:t>
      </w:r>
      <w:r>
        <w:t xml:space="preserve">ормирует календарь </w:t>
      </w:r>
      <w:proofErr w:type="spellStart"/>
      <w:r>
        <w:t>монопородных</w:t>
      </w:r>
      <w:proofErr w:type="spellEnd"/>
      <w:r>
        <w:t xml:space="preserve"> выставок в регионах и представляет его в РКФ; </w:t>
      </w:r>
    </w:p>
    <w:p w14:paraId="4C1288A9" w14:textId="530EFFC6" w:rsidR="009C795E" w:rsidRDefault="009C795E" w:rsidP="009C795E">
      <w:pPr>
        <w:ind w:left="993" w:hanging="993"/>
      </w:pPr>
      <w:r>
        <w:t>5.</w:t>
      </w:r>
      <w:r w:rsidR="00B67D50">
        <w:t>2.</w:t>
      </w:r>
      <w:r>
        <w:t>5.1</w:t>
      </w:r>
      <w:r w:rsidR="00B67D50">
        <w:t>3</w:t>
      </w:r>
      <w:r>
        <w:t>.</w:t>
      </w:r>
      <w:r w:rsidR="00B67D50">
        <w:tab/>
        <w:t>У</w:t>
      </w:r>
      <w:r>
        <w:t>тверждает эмблему (символику) НКП;</w:t>
      </w:r>
    </w:p>
    <w:p w14:paraId="7E11AACF" w14:textId="727549F3" w:rsidR="009C795E" w:rsidRDefault="009C795E" w:rsidP="009C795E">
      <w:pPr>
        <w:ind w:left="993" w:hanging="993"/>
      </w:pPr>
      <w:r>
        <w:t>5.</w:t>
      </w:r>
      <w:r w:rsidR="00B67D50">
        <w:t>2.</w:t>
      </w:r>
      <w:r>
        <w:t>5.1</w:t>
      </w:r>
      <w:r w:rsidR="00B67D50">
        <w:t>4</w:t>
      </w:r>
      <w:r>
        <w:t>.</w:t>
      </w:r>
      <w:r w:rsidR="00396199">
        <w:tab/>
        <w:t>П</w:t>
      </w:r>
      <w:r>
        <w:t xml:space="preserve">оддерживает контакты с зарубежными клубами породы. </w:t>
      </w:r>
    </w:p>
    <w:p w14:paraId="06D2CB3A" w14:textId="1DA7FB01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6.</w:t>
      </w:r>
      <w:r w:rsidR="00396199">
        <w:tab/>
      </w:r>
      <w:r>
        <w:t>Президиум НКП «Далматин» проводит свои заседания по мере необходимости, но не реже одного раза в три месяца.</w:t>
      </w:r>
    </w:p>
    <w:p w14:paraId="5FCB25A4" w14:textId="0CA963F3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7.</w:t>
      </w:r>
      <w:r w:rsidR="00396199">
        <w:tab/>
      </w:r>
      <w:r>
        <w:t>Члены Президиума НКП «Далматин» участвуют в заседании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</w:t>
      </w:r>
    </w:p>
    <w:p w14:paraId="0F6FFFEA" w14:textId="378D9322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8.</w:t>
      </w:r>
      <w:r w:rsidR="00396199">
        <w:tab/>
      </w:r>
      <w:r>
        <w:t>Заседание Президиума является правомочным, если в нем участвует более 2/3 членов Президиума.</w:t>
      </w:r>
    </w:p>
    <w:p w14:paraId="56B966BC" w14:textId="758C3217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9.</w:t>
      </w:r>
      <w:r w:rsidR="00396199">
        <w:tab/>
      </w:r>
      <w:r>
        <w:t>Решения заседаний Президиума принимаются простым голосованием. Решение считается принятым, если за него проголосовало большинство членов Президиума.</w:t>
      </w:r>
    </w:p>
    <w:p w14:paraId="21A71304" w14:textId="231A046D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10.</w:t>
      </w:r>
      <w:r w:rsidR="00396199">
        <w:tab/>
      </w:r>
      <w:r>
        <w:t>Решения Президиума публикуются на освещающих деятельность НКП ресурсах в сети Интернет.</w:t>
      </w:r>
    </w:p>
    <w:p w14:paraId="21913654" w14:textId="2603CD2D" w:rsidR="009C795E" w:rsidRDefault="009C795E" w:rsidP="009C795E">
      <w:pPr>
        <w:ind w:left="993" w:hanging="993"/>
      </w:pPr>
      <w:r>
        <w:lastRenderedPageBreak/>
        <w:t>5.</w:t>
      </w:r>
      <w:r w:rsidR="00396199">
        <w:t>2.</w:t>
      </w:r>
      <w:r>
        <w:t>11.</w:t>
      </w:r>
      <w:r w:rsidR="00396199">
        <w:tab/>
      </w:r>
      <w:r>
        <w:t>Членство в Президиуме НКП «Далматин» досрочно прекращается в случаях:</w:t>
      </w:r>
    </w:p>
    <w:p w14:paraId="5ADDFEFE" w14:textId="3B872789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11.1.</w:t>
      </w:r>
      <w:r w:rsidR="00396199">
        <w:tab/>
        <w:t>И</w:t>
      </w:r>
      <w:r>
        <w:t>сключения лица из членов НКП «Далматин»;</w:t>
      </w:r>
    </w:p>
    <w:p w14:paraId="118C453F" w14:textId="47286EFD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11.2.</w:t>
      </w:r>
      <w:r w:rsidR="00396199">
        <w:tab/>
        <w:t>Н</w:t>
      </w:r>
      <w:r>
        <w:t>а основании соответствующего заявления от члена Президиума;</w:t>
      </w:r>
    </w:p>
    <w:p w14:paraId="4D4935BD" w14:textId="1F5BD105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11.3.</w:t>
      </w:r>
      <w:r w:rsidR="00396199">
        <w:tab/>
        <w:t>Н</w:t>
      </w:r>
      <w:r>
        <w:t>а основании решения Президиума по инициативе Президента или Конференции о досрочном прекращении лицом членства в Президиуме.</w:t>
      </w:r>
    </w:p>
    <w:p w14:paraId="198EEEB4" w14:textId="63501677" w:rsidR="009C795E" w:rsidRDefault="009C795E" w:rsidP="009C795E">
      <w:pPr>
        <w:ind w:left="993" w:hanging="993"/>
      </w:pPr>
      <w:r>
        <w:t>5.</w:t>
      </w:r>
      <w:r w:rsidR="00396199">
        <w:t>2.</w:t>
      </w:r>
      <w:r>
        <w:t>12.</w:t>
      </w:r>
      <w:r w:rsidR="00396199">
        <w:tab/>
      </w:r>
      <w:r>
        <w:t>В случае досрочного прекращения лицом членства в Президиуме, члены НКП выдвигают кандидатуру (кандидатуры) на замещение вакантного места члена Президиума. Кандидат (кандидаты) выносятся на обсуждение среди действующих членов Президиума. По окончании обсуждения кандидатура (кандидатуры) с соответствующими рекомендациями Президиума, выносятся для голосования на Конференцию членов НКП «Далматин».</w:t>
      </w:r>
    </w:p>
    <w:p w14:paraId="5AD472FB" w14:textId="77777777" w:rsidR="008F2216" w:rsidRDefault="008F2216" w:rsidP="009C795E">
      <w:pPr>
        <w:ind w:left="993" w:hanging="993"/>
      </w:pPr>
    </w:p>
    <w:p w14:paraId="7F1A5001" w14:textId="234C007F" w:rsidR="008F2216" w:rsidRDefault="008F2216" w:rsidP="009C795E">
      <w:pPr>
        <w:ind w:left="993" w:hanging="993"/>
      </w:pPr>
      <w:r>
        <w:t>5.3.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Президент</w:t>
      </w:r>
    </w:p>
    <w:p w14:paraId="35BBBE89" w14:textId="7E8962A9" w:rsidR="008F2216" w:rsidRDefault="008F2216" w:rsidP="009C795E">
      <w:pPr>
        <w:ind w:left="993" w:hanging="993"/>
      </w:pPr>
    </w:p>
    <w:p w14:paraId="5FFEE483" w14:textId="771F4D62" w:rsidR="001D7DEC" w:rsidRDefault="001D7DEC" w:rsidP="001D7DEC">
      <w:pPr>
        <w:ind w:left="993" w:hanging="993"/>
      </w:pPr>
      <w:r>
        <w:t>5.3.1.</w:t>
      </w:r>
      <w:r>
        <w:tab/>
        <w:t>Единоличным исполнительным органом НКП «Далматин» является Президент.</w:t>
      </w:r>
    </w:p>
    <w:p w14:paraId="50915DF7" w14:textId="10FDA24D" w:rsidR="001D7DEC" w:rsidRDefault="001D7DEC" w:rsidP="001D7DEC">
      <w:pPr>
        <w:ind w:left="993" w:hanging="993"/>
      </w:pPr>
      <w:r>
        <w:t>5.3.2.</w:t>
      </w:r>
      <w:r>
        <w:tab/>
        <w:t>Президент подотчетен высшему органу управления – Конференции.</w:t>
      </w:r>
    </w:p>
    <w:p w14:paraId="73CEA78A" w14:textId="68C15FB1" w:rsidR="001D7DEC" w:rsidRDefault="001D7DEC" w:rsidP="001D7DEC">
      <w:pPr>
        <w:ind w:left="993" w:hanging="993"/>
      </w:pPr>
      <w:r>
        <w:t>5.3.3.</w:t>
      </w:r>
      <w:r>
        <w:tab/>
        <w:t>Президент избирается на отчетно-выборной Конференции НКП «Далматин» членами НКП сроком на три года путем голосования. Решение принимается большинством голосов.</w:t>
      </w:r>
    </w:p>
    <w:p w14:paraId="59FE5F07" w14:textId="354149EF" w:rsidR="001D7DEC" w:rsidRDefault="001D7DEC" w:rsidP="001D7DEC">
      <w:pPr>
        <w:ind w:left="993" w:hanging="993"/>
      </w:pPr>
      <w:r>
        <w:t>5.3.4.</w:t>
      </w:r>
      <w:r>
        <w:tab/>
        <w:t>Президент НКП «Далматин»:</w:t>
      </w:r>
    </w:p>
    <w:p w14:paraId="0E90802A" w14:textId="136B8BC1" w:rsidR="001D7DEC" w:rsidRDefault="001D7DEC" w:rsidP="001D7DEC">
      <w:pPr>
        <w:ind w:left="993" w:hanging="993"/>
      </w:pPr>
      <w:r>
        <w:t>5.3.4.1.</w:t>
      </w:r>
      <w:r>
        <w:tab/>
        <w:t>Действует без доверенности от имени НКП, представляет его интересы, взаимодействует с органами государственной власти, органами местного самоуправления, государственными, коммерческими и некоммерческими российскими, зарубежными и международными организациями и гражданами;</w:t>
      </w:r>
    </w:p>
    <w:p w14:paraId="58917EF5" w14:textId="36B96FF6" w:rsidR="001D7DEC" w:rsidRDefault="006B2B93" w:rsidP="001D7DEC">
      <w:pPr>
        <w:ind w:left="993" w:hanging="993"/>
      </w:pPr>
      <w:r>
        <w:t>5.3.</w:t>
      </w:r>
      <w:r w:rsidR="001D7DEC">
        <w:t>4.2.</w:t>
      </w:r>
      <w:r>
        <w:tab/>
      </w:r>
      <w:r w:rsidR="001D7DEC">
        <w:t>Обеспечивает выполнение решений Конференций членов НКП «Далматин», реализацию программ, проектов и мероприятий НКП;</w:t>
      </w:r>
    </w:p>
    <w:p w14:paraId="60C06394" w14:textId="373D445D" w:rsidR="001D7DEC" w:rsidRDefault="006B2B93" w:rsidP="001D7DEC">
      <w:pPr>
        <w:ind w:left="993" w:hanging="993"/>
      </w:pPr>
      <w:r>
        <w:t>5.3</w:t>
      </w:r>
      <w:r w:rsidR="001D7DEC">
        <w:t>.4.3.</w:t>
      </w:r>
      <w:r>
        <w:tab/>
      </w:r>
      <w:r w:rsidR="001D7DEC">
        <w:t>Организовывает и координирует работу Президиума;</w:t>
      </w:r>
    </w:p>
    <w:p w14:paraId="4FB91828" w14:textId="2F892B4D" w:rsidR="001D7DEC" w:rsidRDefault="006B2B93" w:rsidP="001D7DEC">
      <w:pPr>
        <w:ind w:left="993" w:hanging="993"/>
      </w:pPr>
      <w:r>
        <w:t>5.3</w:t>
      </w:r>
      <w:r w:rsidR="001D7DEC">
        <w:t>.4.4.</w:t>
      </w:r>
      <w:r>
        <w:tab/>
      </w:r>
      <w:r w:rsidR="001D7DEC">
        <w:t>В пределах своей компетенции принимает решения и издает распоряжения, приказы и иные акты, обязательные для исполнения членами НКП, по вопросам деятельности НКП «Далматин»;</w:t>
      </w:r>
    </w:p>
    <w:p w14:paraId="0AE085E2" w14:textId="41A501A7" w:rsidR="001D7DEC" w:rsidRDefault="006B2B93" w:rsidP="001D7DEC">
      <w:pPr>
        <w:ind w:left="993" w:hanging="993"/>
      </w:pPr>
      <w:r>
        <w:t>5.3</w:t>
      </w:r>
      <w:r w:rsidR="001D7DEC">
        <w:t>.4.5.</w:t>
      </w:r>
      <w:r>
        <w:tab/>
      </w:r>
      <w:r w:rsidR="001D7DEC">
        <w:t>Утверждает правила, процедуры и другие внутренние документы НКП, за исключением документов, утверждение которых отнесено Уставом к компетенции Конференции;</w:t>
      </w:r>
    </w:p>
    <w:p w14:paraId="627CF04A" w14:textId="75C99ABD" w:rsidR="001D7DEC" w:rsidRDefault="00FB495C" w:rsidP="001D7DEC">
      <w:pPr>
        <w:ind w:left="993" w:hanging="993"/>
      </w:pPr>
      <w:r>
        <w:t>5.3.</w:t>
      </w:r>
      <w:r w:rsidR="001D7DEC">
        <w:t>4.6.</w:t>
      </w:r>
      <w:r>
        <w:tab/>
      </w:r>
      <w:r w:rsidR="001D7DEC">
        <w:t>Создает по мере необходимости временные и постоянные экспертные и консультативные советы, комитеты, комиссии, секции, объединения, рабочие группы по вопросам деятельности НКП «Далматин»</w:t>
      </w:r>
      <w:r>
        <w:t>;</w:t>
      </w:r>
    </w:p>
    <w:p w14:paraId="6E1B21C5" w14:textId="0B0DDC94" w:rsidR="001D7DEC" w:rsidRDefault="00FB495C" w:rsidP="001D7DEC">
      <w:pPr>
        <w:ind w:left="993" w:hanging="993"/>
      </w:pPr>
      <w:r>
        <w:t>5.3</w:t>
      </w:r>
      <w:r w:rsidR="001D7DEC">
        <w:t>.4.7.</w:t>
      </w:r>
      <w:r>
        <w:tab/>
      </w:r>
      <w:r w:rsidR="001D7DEC">
        <w:t>Осуществляет общее руководство деятельностью создаваемых НКП «Далматин» комитетов, советов, комиссий, секций, объединений и рабочих групп;</w:t>
      </w:r>
    </w:p>
    <w:p w14:paraId="21EB6912" w14:textId="6B24E755" w:rsidR="001D7DEC" w:rsidRDefault="00FB495C" w:rsidP="001D7DEC">
      <w:pPr>
        <w:ind w:left="993" w:hanging="993"/>
      </w:pPr>
      <w:r>
        <w:lastRenderedPageBreak/>
        <w:t>5.3</w:t>
      </w:r>
      <w:r w:rsidR="001D7DEC">
        <w:t>.4.8.</w:t>
      </w:r>
      <w:r>
        <w:tab/>
      </w:r>
      <w:r w:rsidR="001D7DEC">
        <w:t>Готовит материалы, проекты и предложения по вопросам, выносимым на рассмотрение Конференции и Президиума НКП «Далматин»;</w:t>
      </w:r>
    </w:p>
    <w:p w14:paraId="5F2A9D98" w14:textId="0A99C030" w:rsidR="001D7DEC" w:rsidRDefault="00FB495C" w:rsidP="001D7DEC">
      <w:pPr>
        <w:ind w:left="993" w:hanging="993"/>
      </w:pPr>
      <w:r>
        <w:t>5.3</w:t>
      </w:r>
      <w:r w:rsidR="001D7DEC">
        <w:t>.4.9.</w:t>
      </w:r>
      <w:r>
        <w:tab/>
      </w:r>
      <w:r w:rsidR="001D7DEC">
        <w:t xml:space="preserve">Распоряжается имуществом НКП «Далматин» в пределах, которые установлены Конференцией, настоящим уставом и действующим законодательством Российской Федерации; </w:t>
      </w:r>
    </w:p>
    <w:p w14:paraId="00ECCA0E" w14:textId="029232A0" w:rsidR="001D7DEC" w:rsidRDefault="00FB495C" w:rsidP="001D7DEC">
      <w:pPr>
        <w:ind w:left="993" w:hanging="993"/>
      </w:pPr>
      <w:r>
        <w:t>5.3</w:t>
      </w:r>
      <w:r w:rsidR="001D7DEC">
        <w:t>.4.10.</w:t>
      </w:r>
      <w:r>
        <w:tab/>
      </w:r>
      <w:r w:rsidR="001D7DEC">
        <w:t>Организует привлечение инвестиций для финансирования проектов и программ НКП «Далматин»;</w:t>
      </w:r>
    </w:p>
    <w:p w14:paraId="17103BE7" w14:textId="021192B0" w:rsidR="001D7DEC" w:rsidRDefault="00FB495C" w:rsidP="001D7DEC">
      <w:pPr>
        <w:ind w:left="993" w:hanging="993"/>
      </w:pPr>
      <w:r>
        <w:t>5.3</w:t>
      </w:r>
      <w:r w:rsidR="001D7DEC">
        <w:t>.4.11.</w:t>
      </w:r>
      <w:r>
        <w:tab/>
      </w:r>
      <w:r w:rsidR="001D7DEC">
        <w:t>Предъявляет от имени НКП «Далматин» претензии и иски к российским и зарубежным юридическим лицам и гражданам;</w:t>
      </w:r>
    </w:p>
    <w:p w14:paraId="64D6C4F7" w14:textId="016DCC95" w:rsidR="001D7DEC" w:rsidRDefault="00FB495C" w:rsidP="001D7DEC">
      <w:pPr>
        <w:ind w:left="993" w:hanging="993"/>
      </w:pPr>
      <w:r>
        <w:t>5.3</w:t>
      </w:r>
      <w:r w:rsidR="001D7DEC">
        <w:t>.4.12.</w:t>
      </w:r>
      <w:r>
        <w:tab/>
      </w:r>
      <w:r w:rsidR="001D7DEC">
        <w:t xml:space="preserve">Отчитывается перед Конференцией о результатах своей деятельности; </w:t>
      </w:r>
    </w:p>
    <w:p w14:paraId="1E4F17FA" w14:textId="722A3F04" w:rsidR="001D7DEC" w:rsidRDefault="00FB495C" w:rsidP="001D7DEC">
      <w:pPr>
        <w:ind w:left="993" w:hanging="993"/>
      </w:pPr>
      <w:r>
        <w:t>5.3</w:t>
      </w:r>
      <w:r w:rsidR="001D7DEC">
        <w:t>.4.13.</w:t>
      </w:r>
      <w:r>
        <w:tab/>
      </w:r>
      <w:r w:rsidR="001D7DEC">
        <w:t>Осуществляет иные полномочия, не входящие в компетенцию других органов НКП «Далматин».</w:t>
      </w:r>
    </w:p>
    <w:p w14:paraId="779AE5E0" w14:textId="3837BED2" w:rsidR="008F2216" w:rsidRDefault="00FB495C" w:rsidP="001D7DEC">
      <w:pPr>
        <w:ind w:left="993" w:hanging="993"/>
      </w:pPr>
      <w:r>
        <w:t>5.3</w:t>
      </w:r>
      <w:r w:rsidR="001D7DEC">
        <w:t>.5.</w:t>
      </w:r>
      <w:r>
        <w:tab/>
      </w:r>
      <w:r w:rsidR="001D7DEC">
        <w:t>Президент НКП «Далматин» досрочно прекращает свои полномочия на основании решения Конференции, созванной по инициативе Президиума, Президента или Конференции по вопросу о досрочном прекращении Президентом своих полномочий.</w:t>
      </w:r>
    </w:p>
    <w:p w14:paraId="4DA03ECD" w14:textId="17962760" w:rsidR="0080496B" w:rsidRDefault="0080496B" w:rsidP="001D7DEC">
      <w:pPr>
        <w:ind w:left="993" w:hanging="993"/>
      </w:pPr>
    </w:p>
    <w:p w14:paraId="310B85CA" w14:textId="13382768" w:rsidR="0080496B" w:rsidRDefault="0080496B" w:rsidP="0080496B">
      <w:pPr>
        <w:ind w:left="993" w:hanging="993"/>
      </w:pPr>
      <w:r>
        <w:t>5.4.</w:t>
      </w:r>
      <w:r>
        <w:tab/>
      </w:r>
      <w:r>
        <w:tab/>
      </w:r>
      <w:r>
        <w:tab/>
      </w:r>
      <w:r>
        <w:tab/>
        <w:t>Ревизионная комиссия</w:t>
      </w:r>
    </w:p>
    <w:p w14:paraId="6C4C7D79" w14:textId="77777777" w:rsidR="0080496B" w:rsidRDefault="0080496B" w:rsidP="0080496B">
      <w:pPr>
        <w:ind w:left="993" w:hanging="993"/>
      </w:pPr>
    </w:p>
    <w:p w14:paraId="22186D14" w14:textId="2AF21887" w:rsidR="0080496B" w:rsidRDefault="0080496B" w:rsidP="0080496B">
      <w:pPr>
        <w:ind w:left="993" w:hanging="993"/>
      </w:pPr>
      <w:r>
        <w:t>5.4.1.</w:t>
      </w:r>
      <w:r>
        <w:tab/>
        <w:t xml:space="preserve">Избирается Конференцией сроком на три года. Членом Ревизионной комиссии не может быть Президент или член Президиума НКП «Далматин». </w:t>
      </w:r>
    </w:p>
    <w:p w14:paraId="1E1D51D0" w14:textId="3B50F344" w:rsidR="0080496B" w:rsidRDefault="0080496B" w:rsidP="0080496B">
      <w:pPr>
        <w:ind w:left="993" w:hanging="993"/>
      </w:pPr>
      <w:r>
        <w:t>5.4.2.</w:t>
      </w:r>
      <w:r>
        <w:tab/>
        <w:t xml:space="preserve">Контролирует использование денежных средств НКП «Далматин» в соответствии с настоящим Уставом. </w:t>
      </w:r>
    </w:p>
    <w:p w14:paraId="65D85F38" w14:textId="73474234" w:rsidR="0080496B" w:rsidRDefault="0080496B" w:rsidP="0080496B">
      <w:pPr>
        <w:ind w:left="993" w:hanging="993"/>
      </w:pPr>
      <w:r>
        <w:t>5.4.3.</w:t>
      </w:r>
      <w:r>
        <w:tab/>
        <w:t xml:space="preserve">Ежегодно отчитывается о результатах проведенных проверок перед Президиумом НКП «Далматин», раз в три года – перед Конференцией членов НКП «Далматин». </w:t>
      </w:r>
    </w:p>
    <w:p w14:paraId="445ADBEA" w14:textId="5A2DA4C3" w:rsidR="00A00C74" w:rsidRDefault="00A00C74" w:rsidP="00A00C74">
      <w:pPr>
        <w:ind w:left="993" w:hanging="993"/>
      </w:pPr>
      <w:r>
        <w:t>5.4.4.</w:t>
      </w:r>
      <w:r>
        <w:tab/>
        <w:t>Подтверждает достоверность данных, содержащихся в отчетах, и иных документов НКП;</w:t>
      </w:r>
    </w:p>
    <w:p w14:paraId="0FC3B849" w14:textId="31D59BF9" w:rsidR="00A00C74" w:rsidRDefault="00A00C74" w:rsidP="00A00C74">
      <w:pPr>
        <w:ind w:left="993" w:hanging="993"/>
      </w:pPr>
      <w:r>
        <w:t>5.4.5.</w:t>
      </w:r>
      <w:r>
        <w:tab/>
        <w:t>Осуществляет иные полномочия, не противоречащие Уставу и действующему законодательству.</w:t>
      </w:r>
    </w:p>
    <w:p w14:paraId="38C9CC33" w14:textId="644671B9" w:rsidR="0080496B" w:rsidRDefault="0080496B" w:rsidP="0080496B">
      <w:pPr>
        <w:ind w:left="993" w:hanging="993"/>
      </w:pPr>
      <w:r>
        <w:t>5.</w:t>
      </w:r>
      <w:r w:rsidR="00191E99" w:rsidRPr="0009524C">
        <w:t>4</w:t>
      </w:r>
      <w:r>
        <w:t>.</w:t>
      </w:r>
      <w:r w:rsidR="00A00C74">
        <w:t>6</w:t>
      </w:r>
      <w:r>
        <w:t>.</w:t>
      </w:r>
      <w:r>
        <w:tab/>
        <w:t>Ревизионная комиссия представляет Конференции НКП отчет о своей работе. Заседание Ревизионной комиссии является правомочным, если в нем участвует более половины ее членов. Решения принимаются открытым голосованием простым большинством голосов членов Ревизионной комиссии.</w:t>
      </w:r>
    </w:p>
    <w:p w14:paraId="30AB86BD" w14:textId="0EAF4C1D" w:rsidR="0080496B" w:rsidRDefault="0080496B" w:rsidP="0080496B">
      <w:pPr>
        <w:ind w:left="993" w:hanging="993"/>
      </w:pPr>
      <w:r>
        <w:t>5.</w:t>
      </w:r>
      <w:r w:rsidR="00191E99" w:rsidRPr="0009524C">
        <w:t>4</w:t>
      </w:r>
      <w:r>
        <w:t>.</w:t>
      </w:r>
      <w:r w:rsidR="00A00C74">
        <w:t>7</w:t>
      </w:r>
      <w:r>
        <w:t>.</w:t>
      </w:r>
      <w:r>
        <w:tab/>
        <w:t>Заседания ревизионной комиссии созываются по мере необходимости, не реже одного раза в год.</w:t>
      </w:r>
    </w:p>
    <w:p w14:paraId="3F5CBBB4" w14:textId="21C7AA1B" w:rsidR="0080496B" w:rsidRDefault="0080496B" w:rsidP="0080496B">
      <w:pPr>
        <w:ind w:left="993" w:hanging="993"/>
      </w:pPr>
      <w:r>
        <w:t>5.</w:t>
      </w:r>
      <w:r w:rsidR="00191E99" w:rsidRPr="0009524C">
        <w:t>4</w:t>
      </w:r>
      <w:r>
        <w:t>.</w:t>
      </w:r>
      <w:r w:rsidR="00A00C74">
        <w:t>8</w:t>
      </w:r>
      <w:r>
        <w:t>.</w:t>
      </w:r>
      <w:r>
        <w:tab/>
        <w:t xml:space="preserve">В компетенцию Ревизионной комиссии входит: </w:t>
      </w:r>
    </w:p>
    <w:p w14:paraId="6399C753" w14:textId="31F891BE" w:rsidR="0080496B" w:rsidRDefault="0080496B" w:rsidP="0080496B">
      <w:pPr>
        <w:ind w:left="993" w:hanging="993"/>
      </w:pPr>
      <w:r>
        <w:t>5.</w:t>
      </w:r>
      <w:r w:rsidR="00191E99" w:rsidRPr="00191E99">
        <w:t>4</w:t>
      </w:r>
      <w:r>
        <w:t>.</w:t>
      </w:r>
      <w:r w:rsidR="00A00C74">
        <w:t>8</w:t>
      </w:r>
      <w:r>
        <w:t>.1.</w:t>
      </w:r>
      <w:r w:rsidR="00191E99">
        <w:tab/>
      </w:r>
      <w:r w:rsidR="00191E99">
        <w:rPr>
          <w:lang w:val="uk-UA"/>
        </w:rPr>
        <w:t>И</w:t>
      </w:r>
      <w:proofErr w:type="spellStart"/>
      <w:r>
        <w:t>збрание</w:t>
      </w:r>
      <w:proofErr w:type="spellEnd"/>
      <w:r>
        <w:t xml:space="preserve"> председателя Ревизионной комиссии;</w:t>
      </w:r>
    </w:p>
    <w:p w14:paraId="1D809A50" w14:textId="08855F1E" w:rsidR="0080496B" w:rsidRDefault="0080496B" w:rsidP="0080496B">
      <w:pPr>
        <w:ind w:left="993" w:hanging="993"/>
      </w:pPr>
      <w:r>
        <w:t>5.</w:t>
      </w:r>
      <w:r w:rsidR="00191E99">
        <w:t>4</w:t>
      </w:r>
      <w:r>
        <w:t>.</w:t>
      </w:r>
      <w:r w:rsidR="00A00C74">
        <w:t>8</w:t>
      </w:r>
      <w:r>
        <w:t>.2.</w:t>
      </w:r>
      <w:r w:rsidR="00191E99">
        <w:tab/>
        <w:t>П</w:t>
      </w:r>
      <w:r>
        <w:t>роверка хозяйственной документации НКП;</w:t>
      </w:r>
    </w:p>
    <w:p w14:paraId="69ACBCC3" w14:textId="071F6FDC" w:rsidR="0080496B" w:rsidRDefault="0080496B" w:rsidP="0080496B">
      <w:pPr>
        <w:ind w:left="993" w:hanging="993"/>
      </w:pPr>
      <w:r>
        <w:t>5.</w:t>
      </w:r>
      <w:r w:rsidR="00191E99">
        <w:t>4</w:t>
      </w:r>
      <w:r>
        <w:t>.</w:t>
      </w:r>
      <w:r w:rsidR="00A00C74">
        <w:t>8</w:t>
      </w:r>
      <w:r>
        <w:t>.3.</w:t>
      </w:r>
      <w:r>
        <w:tab/>
      </w:r>
      <w:r w:rsidR="00191E99">
        <w:t>П</w:t>
      </w:r>
      <w:r>
        <w:t>роверка правильности составления годового отчета</w:t>
      </w:r>
      <w:r w:rsidR="00191E99">
        <w:t>.</w:t>
      </w:r>
    </w:p>
    <w:p w14:paraId="71D0FAA8" w14:textId="2D546351" w:rsidR="0080496B" w:rsidRDefault="0080496B" w:rsidP="00A00C74">
      <w:pPr>
        <w:ind w:left="993" w:hanging="993"/>
      </w:pPr>
      <w:r>
        <w:t>5.</w:t>
      </w:r>
      <w:r w:rsidR="00191E99">
        <w:t>4</w:t>
      </w:r>
      <w:r>
        <w:t>.</w:t>
      </w:r>
      <w:r w:rsidR="00A00C74">
        <w:t>9</w:t>
      </w:r>
      <w:r>
        <w:t>.</w:t>
      </w:r>
      <w:r w:rsidR="00191E99">
        <w:tab/>
      </w:r>
      <w:r w:rsidR="00A00C74">
        <w:t>П</w:t>
      </w:r>
      <w:r>
        <w:t>редседатель Ревизионной комиссии подписывает документы от имени Ревизионной комиссии.</w:t>
      </w:r>
    </w:p>
    <w:p w14:paraId="792CFFC1" w14:textId="4B498DE5" w:rsidR="0080496B" w:rsidRDefault="0080496B" w:rsidP="0080496B">
      <w:pPr>
        <w:ind w:left="993" w:hanging="993"/>
      </w:pPr>
      <w:r>
        <w:lastRenderedPageBreak/>
        <w:t>5.</w:t>
      </w:r>
      <w:r w:rsidR="009C4023">
        <w:t>4</w:t>
      </w:r>
      <w:r>
        <w:t>.</w:t>
      </w:r>
      <w:r w:rsidR="00A00C74">
        <w:t>10</w:t>
      </w:r>
      <w:r>
        <w:t>.</w:t>
      </w:r>
      <w:r w:rsidR="00A00C74">
        <w:tab/>
      </w:r>
      <w:r>
        <w:t>Ревизионная комиссия в целях надлежащего выполнения своих функций имеет право:</w:t>
      </w:r>
    </w:p>
    <w:p w14:paraId="4E5C91B6" w14:textId="2421EBF4" w:rsidR="0080496B" w:rsidRDefault="00171BB8" w:rsidP="0080496B">
      <w:pPr>
        <w:ind w:left="993" w:hanging="993"/>
      </w:pPr>
      <w:r>
        <w:t>5.4.10.1.</w:t>
      </w:r>
      <w:r>
        <w:tab/>
        <w:t>П</w:t>
      </w:r>
      <w:r w:rsidR="0080496B">
        <w:t>олучать от органов управления НКП, его подразделений и служб,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пяти рабочих дней после ее письменного запроса;</w:t>
      </w:r>
    </w:p>
    <w:p w14:paraId="504EE409" w14:textId="3A788AFF" w:rsidR="0080496B" w:rsidRDefault="00171BB8" w:rsidP="0080496B">
      <w:pPr>
        <w:ind w:left="993" w:hanging="993"/>
      </w:pPr>
      <w:r>
        <w:t>5.4.10.2.</w:t>
      </w:r>
      <w:r>
        <w:tab/>
        <w:t>Т</w:t>
      </w:r>
      <w:r w:rsidR="0080496B">
        <w:t>ребовать личного объяснения от членов НКП, по вопросам, находящимся в компетенции Ревизионной комиссии;</w:t>
      </w:r>
    </w:p>
    <w:p w14:paraId="7D8EFCD7" w14:textId="15CC12A2" w:rsidR="0080496B" w:rsidRDefault="00171BB8" w:rsidP="0080496B">
      <w:pPr>
        <w:ind w:left="993" w:hanging="993"/>
      </w:pPr>
      <w:r>
        <w:t>5.4.1</w:t>
      </w:r>
      <w:r w:rsidR="00CF029F">
        <w:t>0</w:t>
      </w:r>
      <w:r>
        <w:t>.</w:t>
      </w:r>
      <w:r w:rsidR="00CF029F">
        <w:t>3.</w:t>
      </w:r>
      <w:r w:rsidR="00CF029F">
        <w:tab/>
      </w:r>
      <w:r>
        <w:t>Т</w:t>
      </w:r>
      <w:r w:rsidR="0080496B">
        <w:t>ребова</w:t>
      </w:r>
      <w:r>
        <w:t>ть</w:t>
      </w:r>
      <w:r w:rsidR="0080496B">
        <w:t xml:space="preserve"> созыв</w:t>
      </w:r>
      <w:r>
        <w:t>а</w:t>
      </w:r>
      <w:r w:rsidR="0080496B">
        <w:t xml:space="preserve"> внеочередного общего собрания</w:t>
      </w:r>
      <w:r>
        <w:t>,</w:t>
      </w:r>
      <w:r w:rsidR="00CF029F">
        <w:t xml:space="preserve"> если на заседании </w:t>
      </w:r>
      <w:r w:rsidR="00CF029F" w:rsidRPr="00CF029F">
        <w:t>членов Ревизионной комиссии</w:t>
      </w:r>
      <w:r w:rsidR="00CF029F">
        <w:t xml:space="preserve"> </w:t>
      </w:r>
      <w:r w:rsidR="0080496B">
        <w:t xml:space="preserve">простым большинством голосов </w:t>
      </w:r>
      <w:r w:rsidR="00CF029F">
        <w:t>принято такое решение</w:t>
      </w:r>
      <w:r w:rsidR="0080496B">
        <w:t xml:space="preserve">. Данное требование подписывается членами Ревизионной комиссии, голосовавшими </w:t>
      </w:r>
      <w:r w:rsidR="005F7F5E">
        <w:t>за его принятие,</w:t>
      </w:r>
      <w:r w:rsidR="009C4023">
        <w:t xml:space="preserve"> </w:t>
      </w:r>
      <w:r w:rsidR="00CF029F" w:rsidRPr="00CF029F">
        <w:t>и направляется в Президиум НКП</w:t>
      </w:r>
      <w:r w:rsidR="009C4023">
        <w:t>.</w:t>
      </w:r>
    </w:p>
    <w:p w14:paraId="76714CBD" w14:textId="50F38048" w:rsidR="0080496B" w:rsidRDefault="0080496B" w:rsidP="00CF029F"/>
    <w:p w14:paraId="288D3A2D" w14:textId="4CFD9907" w:rsidR="005F7F5E" w:rsidRDefault="005F7F5E" w:rsidP="00CF029F"/>
    <w:p w14:paraId="37E482BA" w14:textId="76C55572" w:rsidR="005F7F5E" w:rsidRDefault="005F7F5E" w:rsidP="005F7F5E">
      <w:pPr>
        <w:jc w:val="center"/>
      </w:pPr>
      <w:r>
        <w:t>Глава 6</w:t>
      </w:r>
    </w:p>
    <w:p w14:paraId="0B6BE1A4" w14:textId="56FD188A" w:rsidR="005F7F5E" w:rsidRDefault="005F7F5E" w:rsidP="005F7F5E">
      <w:pPr>
        <w:jc w:val="center"/>
      </w:pPr>
      <w:r w:rsidRPr="005F7F5E">
        <w:t xml:space="preserve">Средства и имущество </w:t>
      </w:r>
      <w:r>
        <w:t>НКП «Далматин»</w:t>
      </w:r>
    </w:p>
    <w:p w14:paraId="46A33C27" w14:textId="7F476BB9" w:rsidR="005F7F5E" w:rsidRDefault="005F7F5E" w:rsidP="005F7F5E">
      <w:pPr>
        <w:jc w:val="center"/>
      </w:pPr>
    </w:p>
    <w:p w14:paraId="5D510446" w14:textId="43B881D3" w:rsidR="00492BBF" w:rsidRDefault="00492BBF" w:rsidP="00492BBF">
      <w:pPr>
        <w:ind w:left="993" w:hanging="993"/>
      </w:pPr>
      <w:r>
        <w:t>6.1.</w:t>
      </w:r>
      <w:r>
        <w:tab/>
        <w:t xml:space="preserve">Деятельность НКП «Далматин» строится на принципах самофинансирования и самоокупаемости. </w:t>
      </w:r>
    </w:p>
    <w:p w14:paraId="081DD636" w14:textId="5641DACE" w:rsidR="00492BBF" w:rsidRDefault="00492BBF" w:rsidP="00492BBF">
      <w:pPr>
        <w:ind w:left="993" w:hanging="993"/>
      </w:pPr>
      <w:r>
        <w:t>6.2.</w:t>
      </w:r>
      <w:r>
        <w:tab/>
        <w:t>Источниками формирования денежных средств НКП</w:t>
      </w:r>
      <w:r w:rsidR="00731456">
        <w:t xml:space="preserve"> «Далматин»</w:t>
      </w:r>
      <w:r>
        <w:t xml:space="preserve"> являются членские, целевые и спонсорские взносы, добровольные пожертвования юридических и физических лиц, а также другие, не запрещенные законом, поступления.</w:t>
      </w:r>
    </w:p>
    <w:p w14:paraId="7BAF94DA" w14:textId="012977F4" w:rsidR="00492BBF" w:rsidRDefault="00492BBF" w:rsidP="00492BBF">
      <w:pPr>
        <w:ind w:left="993" w:hanging="993"/>
      </w:pPr>
      <w:r>
        <w:t>6.3.</w:t>
      </w:r>
      <w:r>
        <w:tab/>
        <w:t xml:space="preserve">Расходование средств НКП </w:t>
      </w:r>
      <w:r w:rsidR="00731456">
        <w:t xml:space="preserve">«Далматин» </w:t>
      </w:r>
      <w:r>
        <w:t xml:space="preserve">осуществляется в соответствии с </w:t>
      </w:r>
      <w:r w:rsidR="00731456">
        <w:t xml:space="preserve">его </w:t>
      </w:r>
      <w:r>
        <w:t xml:space="preserve">уставными задачами. </w:t>
      </w:r>
    </w:p>
    <w:p w14:paraId="71FC83F4" w14:textId="6FECD1CA" w:rsidR="005F7F5E" w:rsidRDefault="00492BBF" w:rsidP="00492BBF">
      <w:pPr>
        <w:ind w:left="993" w:hanging="993"/>
      </w:pPr>
      <w:r>
        <w:t>6.4.</w:t>
      </w:r>
      <w:r>
        <w:tab/>
        <w:t>Средства и имущество, полученн</w:t>
      </w:r>
      <w:r w:rsidR="00731456">
        <w:t>ы</w:t>
      </w:r>
      <w:r>
        <w:t xml:space="preserve">е НКП </w:t>
      </w:r>
      <w:r w:rsidR="00731456">
        <w:t xml:space="preserve">«Далматин» </w:t>
      </w:r>
      <w:r>
        <w:t>в соответствии с положениями Устава</w:t>
      </w:r>
      <w:r w:rsidR="00731456">
        <w:t xml:space="preserve"> и</w:t>
      </w:r>
      <w:r>
        <w:t xml:space="preserve"> в порядке, установленном законом, является </w:t>
      </w:r>
      <w:r w:rsidR="00731456">
        <w:t>его собственностью</w:t>
      </w:r>
      <w:r>
        <w:t>.</w:t>
      </w:r>
    </w:p>
    <w:p w14:paraId="6B3913A3" w14:textId="07B34BBB" w:rsidR="008A5B0B" w:rsidRDefault="008A5B0B" w:rsidP="00492BBF">
      <w:pPr>
        <w:ind w:left="993" w:hanging="993"/>
      </w:pPr>
    </w:p>
    <w:p w14:paraId="046CEDA0" w14:textId="61E4B870" w:rsidR="008A5B0B" w:rsidRDefault="008A5B0B" w:rsidP="00492BBF">
      <w:pPr>
        <w:ind w:left="993" w:hanging="993"/>
      </w:pPr>
    </w:p>
    <w:p w14:paraId="1E848C10" w14:textId="36AA0F6D" w:rsidR="008A5B0B" w:rsidRDefault="008A5B0B" w:rsidP="00316B21">
      <w:pPr>
        <w:ind w:left="993" w:hanging="993"/>
        <w:jc w:val="center"/>
      </w:pPr>
      <w:r>
        <w:t>Гл</w:t>
      </w:r>
      <w:r w:rsidR="00316B21">
        <w:t>а</w:t>
      </w:r>
      <w:r>
        <w:t>ва 7</w:t>
      </w:r>
    </w:p>
    <w:p w14:paraId="351E8A16" w14:textId="0A227014" w:rsidR="00316B21" w:rsidRDefault="00316B21" w:rsidP="00316B21">
      <w:pPr>
        <w:ind w:left="993" w:hanging="993"/>
        <w:jc w:val="center"/>
      </w:pPr>
      <w:r w:rsidRPr="00316B21">
        <w:t>Порядок приостановления деятельности НКП</w:t>
      </w:r>
      <w:r>
        <w:t xml:space="preserve"> «Далматин»</w:t>
      </w:r>
    </w:p>
    <w:p w14:paraId="663264EA" w14:textId="365640F2" w:rsidR="00316B21" w:rsidRDefault="00316B21" w:rsidP="00316B21">
      <w:pPr>
        <w:ind w:left="993" w:hanging="993"/>
        <w:jc w:val="center"/>
      </w:pPr>
    </w:p>
    <w:p w14:paraId="12DB51F6" w14:textId="55D72237" w:rsidR="00316B21" w:rsidRDefault="00316B21" w:rsidP="00316B21">
      <w:pPr>
        <w:ind w:left="993" w:hanging="993"/>
      </w:pPr>
      <w:r>
        <w:t>7.1.</w:t>
      </w:r>
      <w:r>
        <w:tab/>
        <w:t>В случае приостановления решением Президиума СОКО РКФ деятельности НКП</w:t>
      </w:r>
      <w:r w:rsidR="00031063">
        <w:t xml:space="preserve"> «Далматин»</w:t>
      </w:r>
      <w:r>
        <w:t xml:space="preserve"> в системе РКФ, НКП не име</w:t>
      </w:r>
      <w:r w:rsidR="00031063">
        <w:t>е</w:t>
      </w:r>
      <w:r>
        <w:t>т право в системе РКФ совершать следующие действия:</w:t>
      </w:r>
    </w:p>
    <w:p w14:paraId="02E413A7" w14:textId="54E84CDD" w:rsidR="00316B21" w:rsidRDefault="00316B21" w:rsidP="00316B21">
      <w:pPr>
        <w:ind w:left="993" w:hanging="993"/>
      </w:pPr>
      <w:r>
        <w:t>7.1.1.</w:t>
      </w:r>
      <w:r>
        <w:tab/>
        <w:t>Заявлять кинологические мероприятия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</w:p>
    <w:p w14:paraId="02D29383" w14:textId="44791370" w:rsidR="00316B21" w:rsidRDefault="00316B21" w:rsidP="00316B21">
      <w:pPr>
        <w:ind w:left="993" w:hanging="993"/>
      </w:pPr>
      <w:r>
        <w:t>7.1.2.</w:t>
      </w:r>
      <w:r>
        <w:tab/>
        <w:t xml:space="preserve">Выдавать сертификат Чемпион клуба по мероприятиям, проведенным в системе РКФ (с момента получения выписки из протокола </w:t>
      </w:r>
      <w:r>
        <w:lastRenderedPageBreak/>
        <w:t>Президиума РКФ о приостановлении его деятельности в системе РКФ или публикации соответствующего решения на сайте РКФ);</w:t>
      </w:r>
    </w:p>
    <w:p w14:paraId="6371B1A7" w14:textId="1F4B6DE4" w:rsidR="00316B21" w:rsidRDefault="00316B21" w:rsidP="00316B21">
      <w:pPr>
        <w:ind w:left="993" w:hanging="993"/>
      </w:pPr>
      <w:r>
        <w:t>7.1.3.</w:t>
      </w:r>
      <w:r>
        <w:tab/>
        <w:t>Проводить выставку ранга Чемпион клуба (с момента принятия Президиумом СОКО РКФ решения о приостановлении его деятельности в системе РКФ);</w:t>
      </w:r>
    </w:p>
    <w:p w14:paraId="1BB932D3" w14:textId="59F4CC38" w:rsidR="00316B21" w:rsidRDefault="00316B21" w:rsidP="00316B21">
      <w:pPr>
        <w:ind w:left="993" w:hanging="993"/>
      </w:pPr>
      <w:r>
        <w:t>7.1.4.</w:t>
      </w:r>
      <w:r>
        <w:tab/>
        <w:t xml:space="preserve">Календарь </w:t>
      </w:r>
      <w:proofErr w:type="spellStart"/>
      <w:r>
        <w:t>монопородных</w:t>
      </w:r>
      <w:proofErr w:type="spellEnd"/>
      <w:r>
        <w:t xml:space="preserve"> кинологических мероприятий в системе РКФ на текущий год остается в силе в течение 6 месяцев с момента опубликования соответствующего решения на сайте РКФ, за исключением, указанном в п.п.7.1.3. настоящей статьи.</w:t>
      </w:r>
    </w:p>
    <w:p w14:paraId="2ADF8EB6" w14:textId="3928BCD0" w:rsidR="00316B21" w:rsidRDefault="00316B21" w:rsidP="00316B21">
      <w:pPr>
        <w:ind w:left="993" w:hanging="993"/>
      </w:pPr>
      <w:r>
        <w:t>7.2.</w:t>
      </w:r>
      <w:r>
        <w:tab/>
        <w:t xml:space="preserve">По истечении 6 месяцев с момента опубликования </w:t>
      </w:r>
      <w:r w:rsidR="00031063" w:rsidRPr="00031063">
        <w:t xml:space="preserve">на сайте РКФ </w:t>
      </w:r>
      <w:r>
        <w:t xml:space="preserve">решения </w:t>
      </w:r>
      <w:r w:rsidR="00031063">
        <w:t>о приостановлении деятельности НКП</w:t>
      </w:r>
      <w:r w:rsidR="009509C1">
        <w:t xml:space="preserve"> «Далматин»</w:t>
      </w:r>
      <w:r w:rsidR="00031063">
        <w:t>,</w:t>
      </w:r>
      <w:r>
        <w:t xml:space="preserve"> все </w:t>
      </w:r>
      <w:proofErr w:type="spellStart"/>
      <w:r>
        <w:t>монопородные</w:t>
      </w:r>
      <w:proofErr w:type="spellEnd"/>
      <w:r>
        <w:t xml:space="preserve"> выставки автоматически считаются отмененными.</w:t>
      </w:r>
    </w:p>
    <w:p w14:paraId="5D72AF96" w14:textId="45891930" w:rsidR="00316B21" w:rsidRDefault="00316B21" w:rsidP="00316B21">
      <w:pPr>
        <w:ind w:left="993" w:hanging="993"/>
      </w:pPr>
      <w:r>
        <w:t>7.3.</w:t>
      </w:r>
      <w:r w:rsidR="00031063">
        <w:tab/>
      </w:r>
      <w:r w:rsidR="009509C1">
        <w:t>С</w:t>
      </w:r>
      <w:r w:rsidR="009509C1" w:rsidRPr="009509C1">
        <w:t xml:space="preserve"> момента опубликования на сайте РКФ решения о приостановлении деятельности НКП «Далматин»</w:t>
      </w:r>
      <w:r w:rsidR="009509C1">
        <w:t>, р</w:t>
      </w:r>
      <w:r>
        <w:t xml:space="preserve">езультаты </w:t>
      </w:r>
      <w:proofErr w:type="spellStart"/>
      <w:r>
        <w:t>монопородных</w:t>
      </w:r>
      <w:proofErr w:type="spellEnd"/>
      <w:r>
        <w:t xml:space="preserve"> кинологических мероприятий, проведенные по породе, не учитываются в системе РКФ до восстановления деятельности НКП в системе РКФ или создания нового НКП в системе РКФ.</w:t>
      </w:r>
    </w:p>
    <w:p w14:paraId="13C6F4AC" w14:textId="101A430A" w:rsidR="00316B21" w:rsidRDefault="00316B21" w:rsidP="00316B21">
      <w:pPr>
        <w:ind w:left="993" w:hanging="993"/>
      </w:pPr>
      <w:r>
        <w:t>7.4.</w:t>
      </w:r>
      <w:r w:rsidR="00031063">
        <w:tab/>
      </w:r>
      <w:r>
        <w:t>Полученные</w:t>
      </w:r>
      <w:r w:rsidR="00155319">
        <w:t>, но не обмененные</w:t>
      </w:r>
      <w:r>
        <w:t xml:space="preserve"> </w:t>
      </w:r>
      <w:r w:rsidR="00155319" w:rsidRPr="00155319">
        <w:t>до приостановления деятельности НКП</w:t>
      </w:r>
      <w:r w:rsidR="00155319">
        <w:t xml:space="preserve"> «Далматин»</w:t>
      </w:r>
      <w:r w:rsidR="00155319" w:rsidRPr="00155319">
        <w:t xml:space="preserve"> в системе РКФ</w:t>
      </w:r>
      <w:r w:rsidR="00155319">
        <w:t xml:space="preserve"> </w:t>
      </w:r>
      <w:r>
        <w:t>сертификаты, будут обмениваться после восстановления деятельности НКП в системе РКФ или создания нового НКП в системе РКФ.</w:t>
      </w:r>
    </w:p>
    <w:p w14:paraId="52A52288" w14:textId="507E2B8D" w:rsidR="00316B21" w:rsidRDefault="00316B21" w:rsidP="00316B21">
      <w:pPr>
        <w:ind w:left="993" w:hanging="993"/>
      </w:pPr>
      <w:r>
        <w:t>7.5.</w:t>
      </w:r>
      <w:r w:rsidR="00031063">
        <w:tab/>
      </w:r>
      <w:r>
        <w:t>Ответственность за материальный вред, нанесенный третьим лицам, в результате неправомерных действий НКП</w:t>
      </w:r>
      <w:r w:rsidR="009509C1">
        <w:t xml:space="preserve"> «Далматин»</w:t>
      </w:r>
      <w:r>
        <w:t xml:space="preserve">, после приостановления его деятельности, возлагается на </w:t>
      </w:r>
      <w:r w:rsidR="009509C1">
        <w:t xml:space="preserve">Президента </w:t>
      </w:r>
      <w:r>
        <w:t>НКП</w:t>
      </w:r>
      <w:r w:rsidR="009509C1">
        <w:t xml:space="preserve"> «Далматин»</w:t>
      </w:r>
      <w:r>
        <w:t>.</w:t>
      </w:r>
    </w:p>
    <w:p w14:paraId="242A9027" w14:textId="052D8B8A" w:rsidR="00316B21" w:rsidRDefault="00316B21" w:rsidP="00316B21">
      <w:pPr>
        <w:ind w:left="993" w:hanging="993"/>
      </w:pPr>
    </w:p>
    <w:p w14:paraId="3F4EF297" w14:textId="77777777" w:rsidR="00D00E6B" w:rsidRDefault="00D00E6B" w:rsidP="00316B21">
      <w:pPr>
        <w:ind w:left="993" w:hanging="993"/>
      </w:pPr>
    </w:p>
    <w:p w14:paraId="1E502F26" w14:textId="77777777" w:rsidR="00D00E6B" w:rsidRDefault="00D00E6B" w:rsidP="00D00E6B">
      <w:pPr>
        <w:ind w:left="993" w:hanging="993"/>
        <w:jc w:val="center"/>
      </w:pPr>
      <w:r>
        <w:t xml:space="preserve">Глава </w:t>
      </w:r>
      <w:r w:rsidR="00316B21">
        <w:t>8.</w:t>
      </w:r>
    </w:p>
    <w:p w14:paraId="0FE8EC5B" w14:textId="7C623CD6" w:rsidR="00316B21" w:rsidRDefault="00316B21" w:rsidP="00D00E6B">
      <w:pPr>
        <w:ind w:left="993" w:hanging="993"/>
        <w:jc w:val="center"/>
      </w:pPr>
      <w:r>
        <w:t xml:space="preserve">Реорганизация и ликвидации </w:t>
      </w:r>
      <w:r w:rsidR="00D00E6B">
        <w:t>НКП «Далматин»</w:t>
      </w:r>
    </w:p>
    <w:p w14:paraId="75C01DC5" w14:textId="77777777" w:rsidR="00316B21" w:rsidRDefault="00316B21" w:rsidP="00316B21">
      <w:pPr>
        <w:ind w:left="993" w:hanging="993"/>
      </w:pPr>
    </w:p>
    <w:p w14:paraId="763615C5" w14:textId="6FFC15CB" w:rsidR="00D44802" w:rsidRDefault="00316B21" w:rsidP="00316B21">
      <w:pPr>
        <w:ind w:left="993" w:hanging="993"/>
      </w:pPr>
      <w:r>
        <w:t>8.1.</w:t>
      </w:r>
      <w:r w:rsidR="00D44802">
        <w:tab/>
      </w:r>
      <w:r>
        <w:t>НКП</w:t>
      </w:r>
      <w:r w:rsidR="00D44802">
        <w:t xml:space="preserve"> «Далматин»</w:t>
      </w:r>
      <w:r>
        <w:t xml:space="preserve"> может быть ликвидирова</w:t>
      </w:r>
      <w:r w:rsidR="00D44802">
        <w:t>н</w:t>
      </w:r>
      <w:r>
        <w:t xml:space="preserve"> на основании и в порядке, которые предусмотрены </w:t>
      </w:r>
      <w:r w:rsidR="00D44802" w:rsidRPr="00D44802">
        <w:t xml:space="preserve">Гражданским кодексом Российской Федерации, Федеральным законом «Об общественных объединениях», Федеральным законом «О некоммерческих организациях», иными нормативно-правовыми актами Российской Федерации и настоящим Уставом. </w:t>
      </w:r>
    </w:p>
    <w:p w14:paraId="530A9EB1" w14:textId="45A0EB13" w:rsidR="00316B21" w:rsidRDefault="00316B21" w:rsidP="00316B21">
      <w:pPr>
        <w:ind w:left="993" w:hanging="993"/>
      </w:pPr>
      <w:r>
        <w:t>8.</w:t>
      </w:r>
      <w:r w:rsidR="00D44802">
        <w:t>2</w:t>
      </w:r>
      <w:r>
        <w:t>.</w:t>
      </w:r>
      <w:r w:rsidR="00D44802">
        <w:tab/>
      </w:r>
      <w:r>
        <w:t>Имущество, оставшееся в результате ликвидации НКП</w:t>
      </w:r>
      <w:r w:rsidR="00D44802">
        <w:t xml:space="preserve"> «Далматин»</w:t>
      </w:r>
      <w:r>
        <w:t>, после удовлетворения требований кредиторов направляется на цели, предусмотренные Уставом НКП, а в спорных случаях - на цели, определенные решением суда.</w:t>
      </w:r>
    </w:p>
    <w:p w14:paraId="260658E2" w14:textId="20959B68" w:rsidR="00316B21" w:rsidRDefault="00316B21" w:rsidP="00316B21">
      <w:pPr>
        <w:ind w:left="993" w:hanging="993"/>
      </w:pPr>
      <w:r>
        <w:t>8.</w:t>
      </w:r>
      <w:r w:rsidR="00D44802">
        <w:t>3</w:t>
      </w:r>
      <w:r>
        <w:t>.</w:t>
      </w:r>
      <w:r w:rsidR="00D44802">
        <w:tab/>
      </w:r>
      <w:r>
        <w:t>НКП</w:t>
      </w:r>
      <w:r w:rsidR="00D44802">
        <w:t xml:space="preserve"> «Далматин»</w:t>
      </w:r>
      <w:r>
        <w:t xml:space="preserve"> может быть реорганизован на основании решения Конференции в порядке, предусмотренном </w:t>
      </w:r>
      <w:r w:rsidR="000F1337" w:rsidRPr="000F1337">
        <w:t xml:space="preserve">Гражданским кодексом Российской Федерации, Федеральным законом «Об общественных объединениях», Федеральным законом «О некоммерческих организациях», иными нормативно-правовыми актами Российской </w:t>
      </w:r>
      <w:r w:rsidR="000F1337" w:rsidRPr="000F1337">
        <w:lastRenderedPageBreak/>
        <w:t>Федерации</w:t>
      </w:r>
      <w:r>
        <w:t>. При реорганизации все документы передаются правопреемнику</w:t>
      </w:r>
      <w:r w:rsidR="000F1337">
        <w:t xml:space="preserve"> НКП «Далматин»</w:t>
      </w:r>
      <w:r>
        <w:t>. Статус «Национальный клуб породы» в системе СОКО «Российская Кинологическая Федерация» в дальнейшем определяется Президиумом РКФ.</w:t>
      </w:r>
    </w:p>
    <w:p w14:paraId="267798EF" w14:textId="5532CC7C" w:rsidR="00C90822" w:rsidRDefault="00C90822" w:rsidP="00316B21">
      <w:pPr>
        <w:ind w:left="993" w:hanging="993"/>
      </w:pPr>
    </w:p>
    <w:p w14:paraId="18DB8BB6" w14:textId="398B96B7" w:rsidR="00C90822" w:rsidRDefault="00C90822" w:rsidP="00316B21">
      <w:pPr>
        <w:ind w:left="993" w:hanging="993"/>
      </w:pPr>
    </w:p>
    <w:p w14:paraId="3B21BCE7" w14:textId="5E818E02" w:rsidR="00C90822" w:rsidRDefault="00C90822" w:rsidP="00C90822">
      <w:pPr>
        <w:ind w:left="993" w:hanging="993"/>
        <w:jc w:val="center"/>
      </w:pPr>
      <w:r>
        <w:t>Глава 9</w:t>
      </w:r>
    </w:p>
    <w:p w14:paraId="2B31CDA7" w14:textId="5B240E4B" w:rsidR="00C90822" w:rsidRDefault="00C90822" w:rsidP="00C90822">
      <w:pPr>
        <w:ind w:left="993" w:hanging="993"/>
        <w:jc w:val="center"/>
      </w:pPr>
      <w:r>
        <w:t>Эмблема НКП «Далматин»</w:t>
      </w:r>
    </w:p>
    <w:p w14:paraId="11453914" w14:textId="27AB61F9" w:rsidR="00C90822" w:rsidRDefault="00C90822" w:rsidP="00C90822">
      <w:pPr>
        <w:ind w:left="993" w:hanging="993"/>
        <w:jc w:val="center"/>
      </w:pPr>
    </w:p>
    <w:p w14:paraId="74DA5FA7" w14:textId="75030750" w:rsidR="00C90822" w:rsidRPr="00C174BD" w:rsidRDefault="00AF0A18" w:rsidP="00C90822">
      <w:pPr>
        <w:ind w:left="993" w:hanging="993"/>
        <w:jc w:val="center"/>
      </w:pPr>
      <w:r>
        <w:rPr>
          <w:noProof/>
        </w:rPr>
        <w:drawing>
          <wp:inline distT="0" distB="0" distL="0" distR="0" wp14:anchorId="103C90F6" wp14:editId="5EB7C67D">
            <wp:extent cx="4907280" cy="392582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822" w:rsidRPr="00C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1198"/>
    <w:multiLevelType w:val="multilevel"/>
    <w:tmpl w:val="BF4E90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47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C8"/>
    <w:rsid w:val="00031063"/>
    <w:rsid w:val="0009524C"/>
    <w:rsid w:val="000A3AD3"/>
    <w:rsid w:val="000D1087"/>
    <w:rsid w:val="000F1337"/>
    <w:rsid w:val="0013610E"/>
    <w:rsid w:val="00155319"/>
    <w:rsid w:val="00171BB8"/>
    <w:rsid w:val="00191E99"/>
    <w:rsid w:val="001D7DEC"/>
    <w:rsid w:val="00233442"/>
    <w:rsid w:val="00272BC8"/>
    <w:rsid w:val="003165D4"/>
    <w:rsid w:val="00316B21"/>
    <w:rsid w:val="00396199"/>
    <w:rsid w:val="00492BBF"/>
    <w:rsid w:val="0049694E"/>
    <w:rsid w:val="004D478B"/>
    <w:rsid w:val="004E55A5"/>
    <w:rsid w:val="005F7F5E"/>
    <w:rsid w:val="006924E4"/>
    <w:rsid w:val="006B2B93"/>
    <w:rsid w:val="006B35CA"/>
    <w:rsid w:val="00731456"/>
    <w:rsid w:val="00750E64"/>
    <w:rsid w:val="00795E06"/>
    <w:rsid w:val="007F1A01"/>
    <w:rsid w:val="0080496B"/>
    <w:rsid w:val="00811C66"/>
    <w:rsid w:val="0083423F"/>
    <w:rsid w:val="00875AF8"/>
    <w:rsid w:val="008846AC"/>
    <w:rsid w:val="008A5B0B"/>
    <w:rsid w:val="008C3CA4"/>
    <w:rsid w:val="008F2216"/>
    <w:rsid w:val="009509C1"/>
    <w:rsid w:val="00976F48"/>
    <w:rsid w:val="00994889"/>
    <w:rsid w:val="009C4023"/>
    <w:rsid w:val="009C693C"/>
    <w:rsid w:val="009C795E"/>
    <w:rsid w:val="00A00C74"/>
    <w:rsid w:val="00A43FB5"/>
    <w:rsid w:val="00A717B8"/>
    <w:rsid w:val="00AB044B"/>
    <w:rsid w:val="00AF0A18"/>
    <w:rsid w:val="00B67D50"/>
    <w:rsid w:val="00B731FD"/>
    <w:rsid w:val="00B834C1"/>
    <w:rsid w:val="00BC38CB"/>
    <w:rsid w:val="00C174BD"/>
    <w:rsid w:val="00C803C3"/>
    <w:rsid w:val="00C90822"/>
    <w:rsid w:val="00CB17FB"/>
    <w:rsid w:val="00CF029F"/>
    <w:rsid w:val="00D00E6B"/>
    <w:rsid w:val="00D12C87"/>
    <w:rsid w:val="00D44802"/>
    <w:rsid w:val="00DE46C5"/>
    <w:rsid w:val="00DE6F9A"/>
    <w:rsid w:val="00F8293A"/>
    <w:rsid w:val="00FB495C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EE06"/>
  <w15:chartTrackingRefBased/>
  <w15:docId w15:val="{1950914A-68D8-4A00-8970-EDF63DB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0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Zakunov</dc:creator>
  <cp:keywords/>
  <dc:description/>
  <cp:lastModifiedBy>Наталья Волгина</cp:lastModifiedBy>
  <cp:revision>2</cp:revision>
  <dcterms:created xsi:type="dcterms:W3CDTF">2022-09-22T10:11:00Z</dcterms:created>
  <dcterms:modified xsi:type="dcterms:W3CDTF">2022-09-22T10:11:00Z</dcterms:modified>
</cp:coreProperties>
</file>